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D9" w:rsidRPr="008871D9" w:rsidRDefault="008871D9" w:rsidP="008871D9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871D9">
        <w:rPr>
          <w:rFonts w:ascii="Times New Roman" w:eastAsia="Calibri" w:hAnsi="Times New Roman" w:cs="Times New Roman"/>
          <w:b/>
          <w:sz w:val="32"/>
          <w:szCs w:val="32"/>
        </w:rPr>
        <w:t xml:space="preserve">Технологическая карта  урока  </w:t>
      </w:r>
    </w:p>
    <w:p w:rsidR="008871D9" w:rsidRPr="008871D9" w:rsidRDefault="008871D9" w:rsidP="008871D9">
      <w:pPr>
        <w:spacing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8871D9">
        <w:rPr>
          <w:rFonts w:ascii="Times New Roman" w:eastAsia="Calibri" w:hAnsi="Times New Roman" w:cs="Times New Roman"/>
          <w:b/>
          <w:sz w:val="32"/>
          <w:szCs w:val="32"/>
        </w:rPr>
        <w:t xml:space="preserve"> Тема</w:t>
      </w:r>
      <w:r w:rsidRPr="008871D9">
        <w:rPr>
          <w:rFonts w:ascii="Times New Roman" w:eastAsia="Calibri" w:hAnsi="Times New Roman" w:cs="Times New Roman"/>
          <w:sz w:val="32"/>
          <w:szCs w:val="32"/>
        </w:rPr>
        <w:t xml:space="preserve">: </w:t>
      </w:r>
      <w:r w:rsidR="00ED5AA7">
        <w:rPr>
          <w:rFonts w:ascii="Times New Roman" w:eastAsia="Calibri" w:hAnsi="Times New Roman" w:cs="Times New Roman"/>
          <w:i/>
          <w:sz w:val="32"/>
          <w:szCs w:val="32"/>
        </w:rPr>
        <w:t>«Как в математике применяют союз «и » и союз «или»»</w:t>
      </w:r>
    </w:p>
    <w:p w:rsidR="008871D9" w:rsidRPr="008871D9" w:rsidRDefault="008871D9" w:rsidP="00887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8871D9">
        <w:rPr>
          <w:rFonts w:ascii="Times New Roman" w:hAnsi="Times New Roman" w:cs="Times New Roman"/>
          <w:sz w:val="32"/>
          <w:szCs w:val="32"/>
        </w:rPr>
        <w:t xml:space="preserve">1. ФИО  </w:t>
      </w:r>
      <w:r w:rsidRPr="008871D9">
        <w:rPr>
          <w:rFonts w:ascii="Times New Roman" w:hAnsi="Times New Roman" w:cs="Times New Roman"/>
          <w:i/>
          <w:sz w:val="32"/>
          <w:szCs w:val="32"/>
        </w:rPr>
        <w:t>Летягина Наталья Александровна</w:t>
      </w:r>
    </w:p>
    <w:p w:rsidR="008871D9" w:rsidRPr="008871D9" w:rsidRDefault="008871D9" w:rsidP="008871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71D9" w:rsidRPr="008871D9" w:rsidRDefault="008871D9" w:rsidP="008871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871D9">
        <w:rPr>
          <w:rFonts w:ascii="Times New Roman" w:hAnsi="Times New Roman" w:cs="Times New Roman"/>
          <w:sz w:val="32"/>
          <w:szCs w:val="32"/>
        </w:rPr>
        <w:t>2. Место работы :</w:t>
      </w:r>
      <w:r w:rsidRPr="008871D9">
        <w:rPr>
          <w:rFonts w:ascii="Times New Roman" w:hAnsi="Times New Roman" w:cs="Times New Roman"/>
          <w:i/>
          <w:sz w:val="32"/>
          <w:szCs w:val="32"/>
        </w:rPr>
        <w:t>МОУ СОШ № 13 г</w:t>
      </w:r>
      <w:proofErr w:type="gramStart"/>
      <w:r w:rsidRPr="008871D9">
        <w:rPr>
          <w:rFonts w:ascii="Times New Roman" w:hAnsi="Times New Roman" w:cs="Times New Roman"/>
          <w:i/>
          <w:sz w:val="32"/>
          <w:szCs w:val="32"/>
        </w:rPr>
        <w:t>.К</w:t>
      </w:r>
      <w:proofErr w:type="gramEnd"/>
      <w:r w:rsidRPr="008871D9">
        <w:rPr>
          <w:rFonts w:ascii="Times New Roman" w:hAnsi="Times New Roman" w:cs="Times New Roman"/>
          <w:i/>
          <w:sz w:val="32"/>
          <w:szCs w:val="32"/>
        </w:rPr>
        <w:t>оролёв МО</w:t>
      </w:r>
    </w:p>
    <w:p w:rsidR="008871D9" w:rsidRPr="008871D9" w:rsidRDefault="008871D9" w:rsidP="008871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71D9" w:rsidRPr="008871D9" w:rsidRDefault="008871D9" w:rsidP="008871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871D9">
        <w:rPr>
          <w:rFonts w:ascii="Times New Roman" w:hAnsi="Times New Roman" w:cs="Times New Roman"/>
          <w:sz w:val="32"/>
          <w:szCs w:val="32"/>
        </w:rPr>
        <w:t xml:space="preserve">3.  Должность </w:t>
      </w:r>
      <w:proofErr w:type="gramStart"/>
      <w:r w:rsidRPr="008871D9">
        <w:rPr>
          <w:rFonts w:ascii="Times New Roman" w:hAnsi="Times New Roman" w:cs="Times New Roman"/>
          <w:sz w:val="32"/>
          <w:szCs w:val="32"/>
        </w:rPr>
        <w:t>:</w:t>
      </w:r>
      <w:r w:rsidRPr="008871D9">
        <w:rPr>
          <w:rFonts w:ascii="Times New Roman" w:hAnsi="Times New Roman" w:cs="Times New Roman"/>
          <w:i/>
          <w:sz w:val="32"/>
          <w:szCs w:val="32"/>
        </w:rPr>
        <w:t>у</w:t>
      </w:r>
      <w:proofErr w:type="gramEnd"/>
      <w:r w:rsidRPr="008871D9">
        <w:rPr>
          <w:rFonts w:ascii="Times New Roman" w:hAnsi="Times New Roman" w:cs="Times New Roman"/>
          <w:i/>
          <w:sz w:val="32"/>
          <w:szCs w:val="32"/>
        </w:rPr>
        <w:t>читель начальных классов</w:t>
      </w:r>
    </w:p>
    <w:p w:rsidR="008871D9" w:rsidRPr="008871D9" w:rsidRDefault="008871D9" w:rsidP="008871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71D9" w:rsidRPr="008871D9" w:rsidRDefault="008871D9" w:rsidP="008871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871D9">
        <w:rPr>
          <w:rFonts w:ascii="Times New Roman" w:hAnsi="Times New Roman" w:cs="Times New Roman"/>
          <w:sz w:val="32"/>
          <w:szCs w:val="32"/>
        </w:rPr>
        <w:t>4. Предмет</w:t>
      </w:r>
      <w:proofErr w:type="gramStart"/>
      <w:r w:rsidRPr="008871D9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8871D9">
        <w:rPr>
          <w:rFonts w:ascii="Times New Roman" w:hAnsi="Times New Roman" w:cs="Times New Roman"/>
          <w:i/>
          <w:sz w:val="32"/>
          <w:szCs w:val="32"/>
        </w:rPr>
        <w:t xml:space="preserve"> окружающий мир</w:t>
      </w:r>
    </w:p>
    <w:p w:rsidR="008871D9" w:rsidRPr="008871D9" w:rsidRDefault="008871D9" w:rsidP="008871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71D9" w:rsidRPr="008871D9" w:rsidRDefault="008871D9" w:rsidP="008871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871D9">
        <w:rPr>
          <w:rFonts w:ascii="Times New Roman" w:hAnsi="Times New Roman" w:cs="Times New Roman"/>
          <w:sz w:val="32"/>
          <w:szCs w:val="32"/>
        </w:rPr>
        <w:t>5.  Класс</w:t>
      </w:r>
      <w:proofErr w:type="gramStart"/>
      <w:r w:rsidRPr="008871D9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8871D9">
        <w:rPr>
          <w:rFonts w:ascii="Times New Roman" w:hAnsi="Times New Roman" w:cs="Times New Roman"/>
          <w:i/>
          <w:sz w:val="32"/>
          <w:szCs w:val="32"/>
        </w:rPr>
        <w:t>4 класс</w:t>
      </w:r>
    </w:p>
    <w:p w:rsidR="008871D9" w:rsidRPr="008871D9" w:rsidRDefault="008871D9" w:rsidP="008871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71D9" w:rsidRPr="008871D9" w:rsidRDefault="008871D9" w:rsidP="008871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871D9">
        <w:rPr>
          <w:rFonts w:ascii="Times New Roman" w:hAnsi="Times New Roman" w:cs="Times New Roman"/>
          <w:sz w:val="32"/>
          <w:szCs w:val="32"/>
        </w:rPr>
        <w:t>6. Тема  и номер урока в теме: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 «Как в математике применяют союз «и » и союз «или»»</w:t>
      </w:r>
    </w:p>
    <w:p w:rsidR="008871D9" w:rsidRPr="008871D9" w:rsidRDefault="008871D9" w:rsidP="008871D9">
      <w:pPr>
        <w:pStyle w:val="a3"/>
        <w:rPr>
          <w:rFonts w:ascii="Times New Roman" w:eastAsia="Calibri" w:hAnsi="Times New Roman" w:cs="Times New Roman"/>
          <w:i/>
          <w:sz w:val="32"/>
          <w:szCs w:val="32"/>
        </w:rPr>
      </w:pPr>
      <w:r w:rsidRPr="008871D9">
        <w:rPr>
          <w:rFonts w:ascii="Times New Roman" w:eastAsia="Calibri" w:hAnsi="Times New Roman" w:cs="Times New Roman"/>
          <w:i/>
          <w:sz w:val="32"/>
          <w:szCs w:val="32"/>
        </w:rPr>
        <w:t xml:space="preserve"> 1 урок в теме</w:t>
      </w:r>
    </w:p>
    <w:p w:rsidR="008871D9" w:rsidRPr="008871D9" w:rsidRDefault="008871D9" w:rsidP="008871D9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8871D9" w:rsidRPr="008871D9" w:rsidRDefault="008871D9" w:rsidP="008871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871D9">
        <w:rPr>
          <w:rFonts w:ascii="Times New Roman" w:eastAsia="Calibri" w:hAnsi="Times New Roman" w:cs="Times New Roman"/>
          <w:sz w:val="32"/>
          <w:szCs w:val="32"/>
        </w:rPr>
        <w:t>7.</w:t>
      </w:r>
      <w:r w:rsidRPr="008871D9">
        <w:rPr>
          <w:rFonts w:ascii="Times New Roman" w:hAnsi="Times New Roman" w:cs="Times New Roman"/>
          <w:sz w:val="32"/>
          <w:szCs w:val="32"/>
        </w:rPr>
        <w:t>Предметная программа и её автор</w:t>
      </w:r>
      <w:r w:rsidRPr="008871D9">
        <w:rPr>
          <w:rFonts w:ascii="Times New Roman" w:hAnsi="Times New Roman" w:cs="Times New Roman"/>
          <w:i/>
          <w:sz w:val="32"/>
          <w:szCs w:val="32"/>
        </w:rPr>
        <w:t xml:space="preserve">: Перспективная начальная школа  </w:t>
      </w:r>
    </w:p>
    <w:p w:rsidR="008871D9" w:rsidRPr="008871D9" w:rsidRDefault="008871D9" w:rsidP="008871D9">
      <w:pPr>
        <w:pStyle w:val="a3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А.Л.Чекин</w:t>
      </w:r>
    </w:p>
    <w:p w:rsidR="008871D9" w:rsidRPr="008871D9" w:rsidRDefault="008871D9" w:rsidP="008871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71D9" w:rsidRDefault="008871D9" w:rsidP="008871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871D9">
        <w:rPr>
          <w:rFonts w:ascii="Times New Roman" w:hAnsi="Times New Roman" w:cs="Times New Roman"/>
          <w:sz w:val="32"/>
          <w:szCs w:val="32"/>
        </w:rPr>
        <w:t xml:space="preserve">8.Цель урока: </w:t>
      </w:r>
      <w:r w:rsidRPr="008871D9">
        <w:rPr>
          <w:rFonts w:ascii="Times New Roman" w:hAnsi="Times New Roman" w:cs="Times New Roman"/>
          <w:i/>
          <w:sz w:val="32"/>
          <w:szCs w:val="32"/>
        </w:rPr>
        <w:t>формирование новых знаний и ценностного отношения к ним,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8871D9" w:rsidRPr="008871D9" w:rsidRDefault="008871D9" w:rsidP="008871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формирование  представления  о двойном неравенстве.</w:t>
      </w:r>
    </w:p>
    <w:p w:rsidR="008871D9" w:rsidRPr="008871D9" w:rsidRDefault="008871D9" w:rsidP="008871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71D9" w:rsidRPr="008871D9" w:rsidRDefault="008871D9" w:rsidP="008871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871D9">
        <w:rPr>
          <w:rFonts w:ascii="Times New Roman" w:hAnsi="Times New Roman" w:cs="Times New Roman"/>
          <w:sz w:val="32"/>
          <w:szCs w:val="32"/>
        </w:rPr>
        <w:t>9.Тип урока: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71D9">
        <w:rPr>
          <w:rFonts w:ascii="Times New Roman" w:hAnsi="Times New Roman" w:cs="Times New Roman"/>
          <w:i/>
          <w:sz w:val="32"/>
          <w:szCs w:val="32"/>
        </w:rPr>
        <w:t>изучение нового материала</w:t>
      </w:r>
    </w:p>
    <w:p w:rsidR="008871D9" w:rsidRPr="008871D9" w:rsidRDefault="008871D9" w:rsidP="008871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71D9" w:rsidRPr="008871D9" w:rsidRDefault="008871D9" w:rsidP="008871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871D9">
        <w:rPr>
          <w:rFonts w:ascii="Times New Roman" w:hAnsi="Times New Roman" w:cs="Times New Roman"/>
          <w:sz w:val="32"/>
          <w:szCs w:val="32"/>
        </w:rPr>
        <w:t xml:space="preserve">10. Модель организации УПД младших школьников: </w:t>
      </w:r>
      <w:r w:rsidRPr="008871D9">
        <w:rPr>
          <w:rFonts w:ascii="Times New Roman" w:hAnsi="Times New Roman" w:cs="Times New Roman"/>
          <w:i/>
          <w:sz w:val="32"/>
          <w:szCs w:val="32"/>
        </w:rPr>
        <w:t xml:space="preserve">индивидуальная, </w:t>
      </w:r>
    </w:p>
    <w:p w:rsidR="008871D9" w:rsidRPr="008871D9" w:rsidRDefault="008871D9" w:rsidP="008871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871D9">
        <w:rPr>
          <w:rFonts w:ascii="Times New Roman" w:hAnsi="Times New Roman" w:cs="Times New Roman"/>
          <w:i/>
          <w:sz w:val="32"/>
          <w:szCs w:val="32"/>
        </w:rPr>
        <w:t xml:space="preserve">     парная, групповая работа.</w:t>
      </w:r>
    </w:p>
    <w:p w:rsidR="008871D9" w:rsidRPr="008871D9" w:rsidRDefault="008871D9" w:rsidP="008871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71D9" w:rsidRDefault="008871D9" w:rsidP="008871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871D9">
        <w:rPr>
          <w:rFonts w:ascii="Times New Roman" w:hAnsi="Times New Roman" w:cs="Times New Roman"/>
          <w:sz w:val="32"/>
          <w:szCs w:val="32"/>
        </w:rPr>
        <w:t xml:space="preserve">11. Необходимое оборудование: </w:t>
      </w:r>
      <w:r w:rsidRPr="008871D9">
        <w:rPr>
          <w:rFonts w:ascii="Times New Roman" w:hAnsi="Times New Roman" w:cs="Times New Roman"/>
          <w:i/>
          <w:sz w:val="32"/>
          <w:szCs w:val="32"/>
        </w:rPr>
        <w:t xml:space="preserve"> проектор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8871D9" w:rsidRDefault="008871D9" w:rsidP="008871D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8C0E5A" w:rsidRDefault="008C0E5A" w:rsidP="008C0E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E5A">
        <w:rPr>
          <w:rFonts w:ascii="Times New Roman" w:hAnsi="Times New Roman" w:cs="Times New Roman"/>
          <w:b/>
          <w:sz w:val="32"/>
          <w:szCs w:val="32"/>
        </w:rPr>
        <w:t>СОДЕРЖАНИЕ УРОКА</w:t>
      </w:r>
    </w:p>
    <w:p w:rsidR="008C0E5A" w:rsidRPr="008C0E5A" w:rsidRDefault="008C0E5A" w:rsidP="008C0E5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C0E5A">
        <w:rPr>
          <w:rFonts w:ascii="Times New Roman" w:eastAsia="Calibri" w:hAnsi="Times New Roman" w:cs="Times New Roman"/>
          <w:b/>
          <w:i/>
          <w:sz w:val="32"/>
          <w:szCs w:val="32"/>
        </w:rPr>
        <w:t>«Как в математике применяют союз «и » и союз «или»»</w:t>
      </w:r>
    </w:p>
    <w:p w:rsidR="008C0E5A" w:rsidRPr="008C0E5A" w:rsidRDefault="008C0E5A" w:rsidP="008C0E5A">
      <w:pPr>
        <w:pStyle w:val="a3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tbl>
      <w:tblPr>
        <w:tblpPr w:leftFromText="180" w:rightFromText="180" w:vertAnchor="text" w:horzAnchor="page" w:tblpX="3833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587"/>
        <w:gridCol w:w="3588"/>
      </w:tblGrid>
      <w:tr w:rsidR="008C0E5A" w:rsidRPr="008C0E5A" w:rsidTr="008C0E5A">
        <w:tc>
          <w:tcPr>
            <w:tcW w:w="1008" w:type="dxa"/>
            <w:shd w:val="clear" w:color="auto" w:fill="auto"/>
          </w:tcPr>
          <w:p w:rsidR="008C0E5A" w:rsidRPr="008C0E5A" w:rsidRDefault="008C0E5A" w:rsidP="008C0E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0E5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8C0E5A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8C0E5A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8C0E5A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587" w:type="dxa"/>
            <w:shd w:val="clear" w:color="auto" w:fill="auto"/>
          </w:tcPr>
          <w:p w:rsidR="008C0E5A" w:rsidRPr="008C0E5A" w:rsidRDefault="008C0E5A" w:rsidP="008C0E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0E5A">
              <w:rPr>
                <w:rFonts w:ascii="Times New Roman" w:hAnsi="Times New Roman" w:cs="Times New Roman"/>
                <w:b/>
                <w:sz w:val="32"/>
                <w:szCs w:val="32"/>
              </w:rPr>
              <w:t>Формируемые понятия</w:t>
            </w:r>
          </w:p>
        </w:tc>
        <w:tc>
          <w:tcPr>
            <w:tcW w:w="3588" w:type="dxa"/>
            <w:shd w:val="clear" w:color="auto" w:fill="auto"/>
          </w:tcPr>
          <w:p w:rsidR="008C0E5A" w:rsidRPr="008C0E5A" w:rsidRDefault="008C0E5A" w:rsidP="008C0E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0E5A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понятий</w:t>
            </w:r>
          </w:p>
        </w:tc>
      </w:tr>
      <w:tr w:rsidR="008C0E5A" w:rsidRPr="008C0E5A" w:rsidTr="008C0E5A">
        <w:tc>
          <w:tcPr>
            <w:tcW w:w="1008" w:type="dxa"/>
            <w:shd w:val="clear" w:color="auto" w:fill="auto"/>
          </w:tcPr>
          <w:p w:rsidR="008C0E5A" w:rsidRPr="008C0E5A" w:rsidRDefault="008C0E5A" w:rsidP="008C0E5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0E5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87" w:type="dxa"/>
            <w:shd w:val="clear" w:color="auto" w:fill="auto"/>
          </w:tcPr>
          <w:p w:rsidR="008C0E5A" w:rsidRPr="008C0E5A" w:rsidRDefault="008C0E5A" w:rsidP="008C0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Значение союза «или »в математике</w:t>
            </w:r>
          </w:p>
        </w:tc>
        <w:tc>
          <w:tcPr>
            <w:tcW w:w="3588" w:type="dxa"/>
            <w:shd w:val="clear" w:color="auto" w:fill="auto"/>
          </w:tcPr>
          <w:p w:rsidR="008C0E5A" w:rsidRPr="008C0E5A" w:rsidRDefault="008C0E5A" w:rsidP="008C0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Приобретает значение союза «и»</w:t>
            </w:r>
          </w:p>
        </w:tc>
      </w:tr>
      <w:tr w:rsidR="008C0E5A" w:rsidRPr="008C0E5A" w:rsidTr="008C0E5A">
        <w:tc>
          <w:tcPr>
            <w:tcW w:w="1008" w:type="dxa"/>
            <w:shd w:val="clear" w:color="auto" w:fill="auto"/>
          </w:tcPr>
          <w:p w:rsidR="008C0E5A" w:rsidRPr="008C0E5A" w:rsidRDefault="008C0E5A" w:rsidP="008C0E5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87" w:type="dxa"/>
            <w:shd w:val="clear" w:color="auto" w:fill="auto"/>
          </w:tcPr>
          <w:p w:rsidR="008C0E5A" w:rsidRPr="008C0E5A" w:rsidRDefault="008C0E5A" w:rsidP="008C0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Двойное неравенство</w:t>
            </w:r>
          </w:p>
        </w:tc>
        <w:tc>
          <w:tcPr>
            <w:tcW w:w="3588" w:type="dxa"/>
            <w:shd w:val="clear" w:color="auto" w:fill="auto"/>
          </w:tcPr>
          <w:p w:rsidR="008C0E5A" w:rsidRPr="008C0E5A" w:rsidRDefault="008C0E5A" w:rsidP="008C0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Неравенство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которое содержит два знака </w:t>
            </w:r>
            <w:r w:rsidR="00BC29BD">
              <w:rPr>
                <w:rFonts w:ascii="Times New Roman" w:hAnsi="Times New Roman" w:cs="Times New Roman"/>
                <w:sz w:val="32"/>
                <w:szCs w:val="32"/>
              </w:rPr>
              <w:t>. Определяет границы чисел.</w:t>
            </w:r>
          </w:p>
        </w:tc>
      </w:tr>
    </w:tbl>
    <w:p w:rsidR="008871D9" w:rsidRDefault="008871D9" w:rsidP="008871D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2D4313" w:rsidRDefault="002D4313"/>
    <w:p w:rsidR="008C0E5A" w:rsidRDefault="008C0E5A"/>
    <w:p w:rsidR="008C0E5A" w:rsidRDefault="008C0E5A"/>
    <w:p w:rsidR="008C0E5A" w:rsidRDefault="008C0E5A"/>
    <w:p w:rsidR="008C0E5A" w:rsidRDefault="008C0E5A"/>
    <w:p w:rsidR="008C0E5A" w:rsidRDefault="008C0E5A"/>
    <w:p w:rsidR="008C0E5A" w:rsidRDefault="008C0E5A"/>
    <w:p w:rsidR="008C0E5A" w:rsidRDefault="008C0E5A"/>
    <w:p w:rsidR="008C0E5A" w:rsidRDefault="008C0E5A"/>
    <w:p w:rsidR="008C0E5A" w:rsidRDefault="008C0E5A"/>
    <w:p w:rsidR="008C0E5A" w:rsidRDefault="008C0E5A"/>
    <w:p w:rsidR="008C0E5A" w:rsidRDefault="008C0E5A"/>
    <w:p w:rsidR="008C0E5A" w:rsidRDefault="008C0E5A"/>
    <w:p w:rsidR="008C0E5A" w:rsidRDefault="008C0E5A"/>
    <w:p w:rsidR="008C0E5A" w:rsidRDefault="008C0E5A"/>
    <w:p w:rsidR="008C0E5A" w:rsidRDefault="008C0E5A"/>
    <w:p w:rsidR="008C0E5A" w:rsidRDefault="008C0E5A"/>
    <w:p w:rsidR="008C0E5A" w:rsidRPr="00E06724" w:rsidRDefault="008C0E5A" w:rsidP="008C0E5A">
      <w:pPr>
        <w:pStyle w:val="a4"/>
        <w:spacing w:after="0" w:line="360" w:lineRule="auto"/>
        <w:jc w:val="center"/>
        <w:rPr>
          <w:b/>
          <w:sz w:val="28"/>
          <w:szCs w:val="28"/>
        </w:rPr>
      </w:pPr>
      <w:r w:rsidRPr="00E06724">
        <w:rPr>
          <w:b/>
          <w:sz w:val="28"/>
          <w:szCs w:val="28"/>
        </w:rPr>
        <w:lastRenderedPageBreak/>
        <w:t>Структура и ход урока</w:t>
      </w:r>
    </w:p>
    <w:tbl>
      <w:tblPr>
        <w:tblpPr w:leftFromText="180" w:rightFromText="180" w:vertAnchor="text" w:tblpY="1"/>
        <w:tblOverlap w:val="never"/>
        <w:tblW w:w="504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2"/>
        <w:gridCol w:w="2615"/>
        <w:gridCol w:w="2922"/>
        <w:gridCol w:w="2624"/>
        <w:gridCol w:w="3329"/>
        <w:gridCol w:w="1969"/>
        <w:gridCol w:w="959"/>
      </w:tblGrid>
      <w:tr w:rsidR="00EE1AD8" w:rsidRPr="008C0E5A" w:rsidTr="00447BF9">
        <w:trPr>
          <w:trHeight w:val="330"/>
          <w:tblCellSpacing w:w="0" w:type="dxa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E5A" w:rsidRPr="008C0E5A" w:rsidRDefault="008C0E5A" w:rsidP="00447BF9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E5A" w:rsidRPr="008C0E5A" w:rsidRDefault="008C0E5A" w:rsidP="00447BF9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E5A" w:rsidRPr="008C0E5A" w:rsidRDefault="008C0E5A" w:rsidP="00447BF9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Решаемая задача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E5A" w:rsidRPr="008C0E5A" w:rsidRDefault="008C0E5A" w:rsidP="00447BF9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ученика</w:t>
            </w:r>
          </w:p>
        </w:tc>
        <w:tc>
          <w:tcPr>
            <w:tcW w:w="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E5A" w:rsidRPr="008C0E5A" w:rsidRDefault="008C0E5A" w:rsidP="00447BF9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E5A" w:rsidRPr="008C0E5A" w:rsidRDefault="008C0E5A" w:rsidP="00447BF9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</w:t>
            </w:r>
            <w:proofErr w:type="gramStart"/>
            <w:r w:rsidRPr="008C0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используемых</w:t>
            </w:r>
            <w:proofErr w:type="gramEnd"/>
            <w:r w:rsidRPr="008C0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ЭОР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E5A" w:rsidRPr="008C0E5A" w:rsidRDefault="008C0E5A" w:rsidP="00447BF9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  <w:p w:rsidR="008C0E5A" w:rsidRPr="008C0E5A" w:rsidRDefault="008C0E5A" w:rsidP="00447BF9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8C0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8C0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мин.)</w:t>
            </w:r>
          </w:p>
        </w:tc>
      </w:tr>
      <w:tr w:rsidR="00EE1AD8" w:rsidRPr="008C0E5A" w:rsidTr="00447BF9">
        <w:trPr>
          <w:tblCellSpacing w:w="0" w:type="dxa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E5A" w:rsidRPr="008C0E5A" w:rsidRDefault="008C0E5A" w:rsidP="00447BF9">
            <w:pPr>
              <w:pStyle w:val="a4"/>
              <w:rPr>
                <w:sz w:val="28"/>
                <w:szCs w:val="28"/>
                <w:lang w:val="en-US"/>
              </w:rPr>
            </w:pPr>
            <w:r w:rsidRPr="008C0E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E5A" w:rsidRPr="008C0E5A" w:rsidRDefault="008C0E5A" w:rsidP="00447BF9">
            <w:pPr>
              <w:pStyle w:val="a4"/>
              <w:rPr>
                <w:sz w:val="28"/>
                <w:szCs w:val="28"/>
                <w:lang w:val="en-US"/>
              </w:rPr>
            </w:pPr>
            <w:r w:rsidRPr="008C0E5A">
              <w:rPr>
                <w:b/>
                <w:bCs/>
                <w:sz w:val="28"/>
                <w:szCs w:val="28"/>
                <w:lang w:val="en-US"/>
              </w:rPr>
              <w:t xml:space="preserve">I. </w:t>
            </w:r>
            <w:proofErr w:type="spellStart"/>
            <w:r w:rsidRPr="008C0E5A">
              <w:rPr>
                <w:b/>
                <w:bCs/>
                <w:sz w:val="28"/>
                <w:szCs w:val="28"/>
                <w:lang w:val="en-US"/>
              </w:rPr>
              <w:t>Адаптационный</w:t>
            </w:r>
            <w:proofErr w:type="spellEnd"/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>1. Организация активной деятельности учащихся на уроке (адаптация).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>2. Выявление предварительных знаний у учащихся по теме и определение их границ.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>3.Постановка учебной цели урока самими учащимися.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>Слушают учителя, отвечают на вопросы по актуализации знаний.</w:t>
            </w:r>
          </w:p>
          <w:p w:rsidR="00BC29BD" w:rsidRPr="008C0E5A" w:rsidRDefault="00BC29BD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 тему урока в оглавлении учебника и на странице.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E06724" w:rsidP="0044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вывод, что союз «и» соединительное значение, а «или »</w:t>
            </w:r>
          </w:p>
          <w:p w:rsidR="008C0E5A" w:rsidRPr="008C0E5A" w:rsidRDefault="008C0E5A" w:rsidP="00447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E5A" w:rsidRPr="008C0E5A" w:rsidRDefault="008C0E5A" w:rsidP="00447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E5A" w:rsidRPr="008C0E5A" w:rsidRDefault="008C0E5A" w:rsidP="00447B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E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Эвристическая беседа. </w:t>
            </w:r>
          </w:p>
          <w:p w:rsidR="00BC29BD" w:rsidRDefault="00BC29BD" w:rsidP="001B2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E5A" w:rsidRPr="008C0E5A" w:rsidRDefault="008C0E5A" w:rsidP="001B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Пробуют найти ответ на поставленный </w:t>
            </w:r>
            <w:r w:rsidRPr="008C0E5A">
              <w:rPr>
                <w:rFonts w:ascii="Times New Roman" w:hAnsi="Times New Roman" w:cs="Times New Roman"/>
                <w:i/>
                <w:sz w:val="28"/>
                <w:szCs w:val="28"/>
              </w:rPr>
              <w:t>проблемный вопрос.</w:t>
            </w:r>
            <w:r w:rsidRPr="008C0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7BE">
              <w:rPr>
                <w:rFonts w:ascii="Times New Roman" w:hAnsi="Times New Roman" w:cs="Times New Roman"/>
                <w:sz w:val="28"/>
                <w:szCs w:val="28"/>
              </w:rPr>
              <w:t xml:space="preserve">Понимают, что союз «или» несёт другую смысловую </w:t>
            </w:r>
            <w:proofErr w:type="spellStart"/>
            <w:r w:rsidR="001B27BE">
              <w:rPr>
                <w:rFonts w:ascii="Times New Roman" w:hAnsi="Times New Roman" w:cs="Times New Roman"/>
                <w:sz w:val="28"/>
                <w:szCs w:val="28"/>
              </w:rPr>
              <w:t>нагрузку</w:t>
            </w:r>
            <w:proofErr w:type="gramStart"/>
            <w:r w:rsidR="001B27BE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="001B27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C0E5A">
              <w:rPr>
                <w:rFonts w:ascii="Times New Roman" w:hAnsi="Times New Roman" w:cs="Times New Roman"/>
                <w:sz w:val="28"/>
                <w:szCs w:val="28"/>
              </w:rPr>
              <w:t xml:space="preserve"> не хватает знаний для правильного аргу</w:t>
            </w:r>
            <w:r w:rsidR="001B27BE">
              <w:rPr>
                <w:rFonts w:ascii="Times New Roman" w:hAnsi="Times New Roman" w:cs="Times New Roman"/>
                <w:sz w:val="28"/>
                <w:szCs w:val="28"/>
              </w:rPr>
              <w:t xml:space="preserve">ментированного ответа. </w:t>
            </w:r>
          </w:p>
          <w:p w:rsidR="008C0E5A" w:rsidRPr="001B27BE" w:rsidRDefault="008C0E5A" w:rsidP="00447B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E5A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цель урока и </w:t>
            </w:r>
            <w:r w:rsidR="001B27BE" w:rsidRPr="008C0E5A">
              <w:rPr>
                <w:rFonts w:ascii="Times New Roman" w:hAnsi="Times New Roman" w:cs="Times New Roman"/>
                <w:sz w:val="28"/>
                <w:szCs w:val="28"/>
              </w:rPr>
              <w:t>вопрос,</w:t>
            </w:r>
            <w:r w:rsidRPr="008C0E5A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который будут искать ответ в течение урока</w:t>
            </w:r>
            <w:r w:rsidRPr="001B27BE">
              <w:rPr>
                <w:rFonts w:ascii="Times New Roman" w:hAnsi="Times New Roman" w:cs="Times New Roman"/>
                <w:i/>
                <w:sz w:val="28"/>
                <w:szCs w:val="28"/>
              </w:rPr>
              <w:t>: «</w:t>
            </w:r>
            <w:r w:rsidR="00ED5A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Может ли </w:t>
            </w:r>
            <w:r w:rsidR="001B27BE" w:rsidRPr="001B27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союз «или» меняет своё значение</w:t>
            </w:r>
            <w:proofErr w:type="gramStart"/>
            <w:r w:rsidR="001B27BE" w:rsidRPr="001B27B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1B27BE" w:rsidRPr="001B27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1B27BE" w:rsidRPr="001B27BE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="001B27BE" w:rsidRPr="001B27BE">
              <w:rPr>
                <w:rFonts w:ascii="Times New Roman" w:hAnsi="Times New Roman" w:cs="Times New Roman"/>
                <w:i/>
                <w:sz w:val="28"/>
                <w:szCs w:val="28"/>
              </w:rPr>
              <w:t>огда он связан с математикой?»</w:t>
            </w:r>
          </w:p>
        </w:tc>
        <w:tc>
          <w:tcPr>
            <w:tcW w:w="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lastRenderedPageBreak/>
              <w:t>Организует вхождение в урок.</w:t>
            </w:r>
          </w:p>
          <w:p w:rsidR="00BC29BD" w:rsidRDefault="00BC29BD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 работа с классом по ознакомлению с темой урока.</w:t>
            </w:r>
          </w:p>
          <w:p w:rsidR="00BC29BD" w:rsidRDefault="00BC29BD" w:rsidP="00447BF9">
            <w:pPr>
              <w:pStyle w:val="a4"/>
              <w:rPr>
                <w:sz w:val="28"/>
                <w:szCs w:val="28"/>
              </w:rPr>
            </w:pPr>
          </w:p>
          <w:p w:rsidR="00BC29BD" w:rsidRDefault="00BC29BD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BC29BD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>Задае</w:t>
            </w:r>
            <w:r>
              <w:rPr>
                <w:sz w:val="28"/>
                <w:szCs w:val="28"/>
              </w:rPr>
              <w:t xml:space="preserve">т вопросы на выявление полученных знаний о союзах «и», «или» в повседневной жизни. </w:t>
            </w:r>
            <w:r w:rsidRPr="008C0E5A">
              <w:rPr>
                <w:i/>
                <w:sz w:val="28"/>
                <w:szCs w:val="28"/>
              </w:rPr>
              <w:t>Я сегодня пойду в театр или в кино. Я сегодня пойду в кино или в театр.</w:t>
            </w:r>
          </w:p>
          <w:p w:rsidR="00BC29BD" w:rsidRDefault="00BC29BD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1B27BE" w:rsidRDefault="008C0E5A" w:rsidP="00447BF9">
            <w:pPr>
              <w:pStyle w:val="a4"/>
              <w:rPr>
                <w:i/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>Создает проблемную ситуацию/</w:t>
            </w:r>
            <w:proofErr w:type="spellStart"/>
            <w:r w:rsidRPr="008C0E5A">
              <w:rPr>
                <w:sz w:val="28"/>
                <w:szCs w:val="28"/>
              </w:rPr>
              <w:t>ситуацию</w:t>
            </w:r>
            <w:proofErr w:type="spellEnd"/>
            <w:r w:rsidRPr="008C0E5A">
              <w:rPr>
                <w:sz w:val="28"/>
                <w:szCs w:val="28"/>
              </w:rPr>
              <w:t xml:space="preserve"> интеллектуального затруднения вопросом: </w:t>
            </w:r>
            <w:r w:rsidRPr="001B27BE">
              <w:rPr>
                <w:i/>
                <w:sz w:val="28"/>
                <w:szCs w:val="28"/>
              </w:rPr>
              <w:lastRenderedPageBreak/>
              <w:t>«</w:t>
            </w:r>
            <w:r w:rsidR="00E06724" w:rsidRPr="001B27BE">
              <w:rPr>
                <w:i/>
                <w:sz w:val="28"/>
                <w:szCs w:val="28"/>
              </w:rPr>
              <w:t>Число 5 является однозначным или нечётным?</w:t>
            </w:r>
            <w:r w:rsidRPr="001B27BE">
              <w:rPr>
                <w:i/>
                <w:sz w:val="28"/>
                <w:szCs w:val="28"/>
              </w:rPr>
              <w:t>»</w:t>
            </w:r>
          </w:p>
          <w:p w:rsidR="008C0E5A" w:rsidRPr="008C0E5A" w:rsidRDefault="008C0E5A" w:rsidP="00447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E5A" w:rsidRPr="008C0E5A" w:rsidRDefault="008C0E5A" w:rsidP="00447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E5A" w:rsidRPr="008C0E5A" w:rsidRDefault="008C0E5A" w:rsidP="00447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7BE" w:rsidRDefault="001B27BE" w:rsidP="00447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7BE" w:rsidRDefault="001B27BE" w:rsidP="00447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7BE" w:rsidRDefault="001B27BE" w:rsidP="00447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7BE" w:rsidRDefault="001B27BE" w:rsidP="00447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E5A" w:rsidRPr="008C0E5A" w:rsidRDefault="008C0E5A" w:rsidP="0044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E5A">
              <w:rPr>
                <w:rFonts w:ascii="Times New Roman" w:hAnsi="Times New Roman" w:cs="Times New Roman"/>
                <w:sz w:val="28"/>
                <w:szCs w:val="28"/>
              </w:rPr>
              <w:t xml:space="preserve">Помогает учащимся сформулировать главную цель урока: </w:t>
            </w:r>
            <w:r w:rsidRPr="001B27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«Что сегодня на </w:t>
            </w:r>
            <w:proofErr w:type="gramStart"/>
            <w:r w:rsidRPr="001B27BE">
              <w:rPr>
                <w:rFonts w:ascii="Times New Roman" w:hAnsi="Times New Roman" w:cs="Times New Roman"/>
                <w:i/>
                <w:sz w:val="28"/>
                <w:szCs w:val="28"/>
              </w:rPr>
              <w:t>уроке</w:t>
            </w:r>
            <w:proofErr w:type="gramEnd"/>
            <w:r w:rsidRPr="001B27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будем узнавать и на </w:t>
            </w:r>
            <w:proofErr w:type="gramStart"/>
            <w:r w:rsidRPr="001B27BE">
              <w:rPr>
                <w:rFonts w:ascii="Times New Roman" w:hAnsi="Times New Roman" w:cs="Times New Roman"/>
                <w:i/>
                <w:sz w:val="28"/>
                <w:szCs w:val="28"/>
              </w:rPr>
              <w:t>какой</w:t>
            </w:r>
            <w:proofErr w:type="gramEnd"/>
            <w:r w:rsidRPr="001B27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вопрос искать ответ?»</w:t>
            </w: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>5</w:t>
            </w:r>
            <w:r w:rsidR="001B27BE">
              <w:rPr>
                <w:sz w:val="28"/>
                <w:szCs w:val="28"/>
              </w:rPr>
              <w:t>мин.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</w:tc>
      </w:tr>
      <w:tr w:rsidR="00EE1AD8" w:rsidRPr="008C0E5A" w:rsidTr="00447BF9">
        <w:trPr>
          <w:trHeight w:val="467"/>
          <w:tblCellSpacing w:w="0" w:type="dxa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8C0E5A">
              <w:rPr>
                <w:b/>
                <w:bCs/>
                <w:sz w:val="28"/>
                <w:szCs w:val="28"/>
              </w:rPr>
              <w:t>. Основной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1C6F08" w:rsidRDefault="001C6F08" w:rsidP="00447BF9">
            <w:pPr>
              <w:pStyle w:val="a4"/>
              <w:rPr>
                <w:b/>
                <w:bCs/>
                <w:sz w:val="28"/>
                <w:szCs w:val="28"/>
              </w:rPr>
            </w:pPr>
          </w:p>
          <w:p w:rsidR="001C6F08" w:rsidRDefault="001C6F08" w:rsidP="00447BF9">
            <w:pPr>
              <w:pStyle w:val="a4"/>
              <w:rPr>
                <w:b/>
                <w:bCs/>
                <w:sz w:val="28"/>
                <w:szCs w:val="28"/>
              </w:rPr>
            </w:pPr>
          </w:p>
          <w:p w:rsidR="001C6F08" w:rsidRDefault="001C6F08" w:rsidP="00447BF9">
            <w:pPr>
              <w:pStyle w:val="a4"/>
              <w:rPr>
                <w:b/>
                <w:bCs/>
                <w:sz w:val="28"/>
                <w:szCs w:val="28"/>
              </w:rPr>
            </w:pPr>
          </w:p>
          <w:p w:rsidR="001C6F08" w:rsidRDefault="001C6F08" w:rsidP="00447BF9">
            <w:pPr>
              <w:pStyle w:val="a4"/>
              <w:rPr>
                <w:b/>
                <w:bCs/>
                <w:sz w:val="28"/>
                <w:szCs w:val="28"/>
              </w:rPr>
            </w:pPr>
          </w:p>
          <w:p w:rsidR="001C6F08" w:rsidRDefault="001C6F08" w:rsidP="00447BF9">
            <w:pPr>
              <w:pStyle w:val="a4"/>
              <w:rPr>
                <w:b/>
                <w:bCs/>
                <w:sz w:val="28"/>
                <w:szCs w:val="28"/>
              </w:rPr>
            </w:pPr>
          </w:p>
          <w:p w:rsidR="001C6F08" w:rsidRDefault="001C6F08" w:rsidP="00447BF9">
            <w:pPr>
              <w:pStyle w:val="a4"/>
              <w:rPr>
                <w:b/>
                <w:bCs/>
                <w:sz w:val="28"/>
                <w:szCs w:val="28"/>
              </w:rPr>
            </w:pPr>
          </w:p>
          <w:p w:rsidR="001C6F08" w:rsidRDefault="001C6F08" w:rsidP="00447BF9">
            <w:pPr>
              <w:pStyle w:val="a4"/>
              <w:rPr>
                <w:b/>
                <w:bCs/>
                <w:sz w:val="28"/>
                <w:szCs w:val="28"/>
              </w:rPr>
            </w:pPr>
          </w:p>
          <w:p w:rsidR="001C6F08" w:rsidRDefault="001C6F08" w:rsidP="00447BF9">
            <w:pPr>
              <w:pStyle w:val="a4"/>
              <w:rPr>
                <w:b/>
                <w:bCs/>
                <w:sz w:val="28"/>
                <w:szCs w:val="28"/>
              </w:rPr>
            </w:pPr>
          </w:p>
          <w:p w:rsidR="001C6F08" w:rsidRDefault="001C6F08" w:rsidP="00447BF9">
            <w:pPr>
              <w:pStyle w:val="a4"/>
              <w:rPr>
                <w:b/>
                <w:bCs/>
                <w:sz w:val="28"/>
                <w:szCs w:val="28"/>
              </w:rPr>
            </w:pPr>
          </w:p>
          <w:p w:rsidR="001C6F08" w:rsidRDefault="001C6F08" w:rsidP="00447BF9">
            <w:pPr>
              <w:pStyle w:val="a4"/>
              <w:rPr>
                <w:b/>
                <w:bCs/>
                <w:sz w:val="28"/>
                <w:szCs w:val="28"/>
              </w:rPr>
            </w:pPr>
          </w:p>
          <w:p w:rsidR="001C6F08" w:rsidRDefault="001C6F08" w:rsidP="00447BF9">
            <w:pPr>
              <w:pStyle w:val="a4"/>
              <w:rPr>
                <w:b/>
                <w:bCs/>
                <w:sz w:val="28"/>
                <w:szCs w:val="28"/>
              </w:rPr>
            </w:pPr>
          </w:p>
          <w:p w:rsidR="001C6F08" w:rsidRDefault="001C6F08" w:rsidP="00447BF9">
            <w:pPr>
              <w:pStyle w:val="a4"/>
              <w:rPr>
                <w:b/>
                <w:bCs/>
                <w:sz w:val="28"/>
                <w:szCs w:val="28"/>
              </w:rPr>
            </w:pPr>
          </w:p>
          <w:p w:rsidR="001C6F08" w:rsidRDefault="001C6F08" w:rsidP="00447BF9">
            <w:pPr>
              <w:pStyle w:val="a4"/>
              <w:rPr>
                <w:b/>
                <w:bCs/>
                <w:sz w:val="28"/>
                <w:szCs w:val="28"/>
              </w:rPr>
            </w:pPr>
          </w:p>
          <w:p w:rsidR="001C6F08" w:rsidRDefault="001C6F08" w:rsidP="00447BF9">
            <w:pPr>
              <w:pStyle w:val="a4"/>
              <w:rPr>
                <w:b/>
                <w:bCs/>
                <w:sz w:val="28"/>
                <w:szCs w:val="28"/>
              </w:rPr>
            </w:pPr>
          </w:p>
          <w:p w:rsidR="001C6F08" w:rsidRDefault="001C6F08" w:rsidP="00447BF9">
            <w:pPr>
              <w:pStyle w:val="a4"/>
              <w:rPr>
                <w:b/>
                <w:bCs/>
                <w:sz w:val="28"/>
                <w:szCs w:val="28"/>
              </w:rPr>
            </w:pPr>
          </w:p>
          <w:p w:rsidR="00DE76F8" w:rsidRDefault="00DE76F8" w:rsidP="00447BF9">
            <w:pPr>
              <w:pStyle w:val="a4"/>
              <w:rPr>
                <w:b/>
                <w:bCs/>
                <w:sz w:val="28"/>
                <w:szCs w:val="28"/>
              </w:rPr>
            </w:pPr>
          </w:p>
          <w:p w:rsidR="00DE76F8" w:rsidRDefault="00DE76F8" w:rsidP="00447BF9">
            <w:pPr>
              <w:pStyle w:val="a4"/>
              <w:rPr>
                <w:b/>
                <w:bCs/>
                <w:sz w:val="28"/>
                <w:szCs w:val="28"/>
              </w:rPr>
            </w:pPr>
          </w:p>
          <w:p w:rsidR="00DE76F8" w:rsidRDefault="00DE76F8" w:rsidP="00447BF9">
            <w:pPr>
              <w:pStyle w:val="a4"/>
              <w:rPr>
                <w:b/>
                <w:bCs/>
                <w:sz w:val="28"/>
                <w:szCs w:val="28"/>
              </w:rPr>
            </w:pPr>
          </w:p>
          <w:p w:rsidR="00DE76F8" w:rsidRDefault="00DE76F8" w:rsidP="00447BF9">
            <w:pPr>
              <w:pStyle w:val="a4"/>
              <w:rPr>
                <w:b/>
                <w:bCs/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proofErr w:type="spellStart"/>
            <w:r w:rsidRPr="008C0E5A">
              <w:rPr>
                <w:b/>
                <w:bCs/>
                <w:sz w:val="28"/>
                <w:szCs w:val="28"/>
              </w:rPr>
              <w:t>Физминутка</w:t>
            </w:r>
            <w:proofErr w:type="spellEnd"/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lastRenderedPageBreak/>
              <w:t>1.</w:t>
            </w:r>
            <w:r w:rsidRPr="008C0E5A">
              <w:rPr>
                <w:i/>
                <w:sz w:val="28"/>
                <w:szCs w:val="28"/>
              </w:rPr>
              <w:t>Планирование всех возможных способов</w:t>
            </w:r>
            <w:r w:rsidRPr="008C0E5A">
              <w:rPr>
                <w:sz w:val="28"/>
                <w:szCs w:val="28"/>
              </w:rPr>
              <w:t xml:space="preserve"> достижения цели урока.</w:t>
            </w:r>
          </w:p>
          <w:p w:rsidR="008C0E5A" w:rsidRPr="008C0E5A" w:rsidRDefault="008C0E5A" w:rsidP="00447BF9">
            <w:pPr>
              <w:pStyle w:val="a4"/>
              <w:rPr>
                <w:i/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lastRenderedPageBreak/>
              <w:t xml:space="preserve">2. </w:t>
            </w:r>
            <w:r w:rsidRPr="008C0E5A">
              <w:rPr>
                <w:i/>
                <w:sz w:val="28"/>
                <w:szCs w:val="28"/>
              </w:rPr>
              <w:t>Выбор способов достижения</w:t>
            </w:r>
            <w:r w:rsidRPr="008C0E5A">
              <w:rPr>
                <w:sz w:val="28"/>
                <w:szCs w:val="28"/>
              </w:rPr>
              <w:t xml:space="preserve"> цели урока, которыми ученик может сам  </w:t>
            </w:r>
            <w:r w:rsidRPr="008C0E5A">
              <w:rPr>
                <w:i/>
                <w:sz w:val="28"/>
                <w:szCs w:val="28"/>
              </w:rPr>
              <w:t>воспользоваться «здесь и сейчас».</w:t>
            </w:r>
          </w:p>
          <w:p w:rsidR="003A155D" w:rsidRDefault="003A155D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 xml:space="preserve">3. Выбор </w:t>
            </w:r>
            <w:r w:rsidRPr="008C0E5A">
              <w:rPr>
                <w:i/>
                <w:sz w:val="28"/>
                <w:szCs w:val="28"/>
              </w:rPr>
              <w:t>каждым учеником</w:t>
            </w:r>
            <w:r w:rsidRPr="008C0E5A">
              <w:rPr>
                <w:sz w:val="28"/>
                <w:szCs w:val="28"/>
              </w:rPr>
              <w:t xml:space="preserve"> своего способа нахождения ответа на поставленный вопрос (выбор действий для достижения цели)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>4. Формирован</w:t>
            </w:r>
            <w:r w:rsidR="00B8699F">
              <w:rPr>
                <w:sz w:val="28"/>
                <w:szCs w:val="28"/>
              </w:rPr>
              <w:t>ие знаний об употреблении в математике союза «и» и  союза «или».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>5. Уметь с</w:t>
            </w:r>
            <w:r w:rsidR="00B8699F">
              <w:rPr>
                <w:sz w:val="28"/>
                <w:szCs w:val="28"/>
              </w:rPr>
              <w:t>равнивать значение союза «или» в жизни и в математике</w:t>
            </w:r>
            <w:r w:rsidRPr="008C0E5A">
              <w:rPr>
                <w:sz w:val="28"/>
                <w:szCs w:val="28"/>
              </w:rPr>
              <w:t>.</w:t>
            </w:r>
          </w:p>
          <w:p w:rsidR="008C0E5A" w:rsidRPr="008C0E5A" w:rsidRDefault="000F3DB5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6.Формирование представления о двойном неравенстве.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lastRenderedPageBreak/>
              <w:t>Слушают вопрос.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>Обдумывают и дают варианты ответов:</w:t>
            </w:r>
          </w:p>
          <w:p w:rsidR="003A155D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lastRenderedPageBreak/>
              <w:t xml:space="preserve">- </w:t>
            </w:r>
            <w:r w:rsidR="003A155D">
              <w:rPr>
                <w:sz w:val="28"/>
                <w:szCs w:val="28"/>
              </w:rPr>
              <w:t>выполнять задания в учебнике;</w:t>
            </w:r>
          </w:p>
          <w:p w:rsidR="008C0E5A" w:rsidRPr="008C0E5A" w:rsidRDefault="003A155D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-выполнять задания в печатной тетради.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>- искать ответ на вопрос в сети Интернет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>- спросить у родителей</w:t>
            </w:r>
          </w:p>
          <w:p w:rsidR="003A155D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 xml:space="preserve"> - поработать </w:t>
            </w:r>
            <w:proofErr w:type="gramStart"/>
            <w:r w:rsidRPr="008C0E5A">
              <w:rPr>
                <w:sz w:val="28"/>
                <w:szCs w:val="28"/>
              </w:rPr>
              <w:t>в</w:t>
            </w:r>
            <w:proofErr w:type="gramEnd"/>
            <w:r w:rsidRPr="008C0E5A">
              <w:rPr>
                <w:sz w:val="28"/>
                <w:szCs w:val="28"/>
              </w:rPr>
              <w:t xml:space="preserve"> с дополнительными пособиями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>- спросить у учителя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>Отбирают совместно с учителем те способы и действия для получения информации, которыми можно воспользоваться именно на данный момент в классе.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i/>
                <w:sz w:val="28"/>
                <w:szCs w:val="28"/>
              </w:rPr>
              <w:t>Индивидуальная работа</w:t>
            </w:r>
            <w:r w:rsidRPr="008C0E5A">
              <w:rPr>
                <w:sz w:val="28"/>
                <w:szCs w:val="28"/>
              </w:rPr>
              <w:t xml:space="preserve"> учащихся с</w:t>
            </w:r>
            <w:r w:rsidR="00B8699F">
              <w:rPr>
                <w:sz w:val="28"/>
                <w:szCs w:val="28"/>
              </w:rPr>
              <w:t xml:space="preserve"> заданиями учебника</w:t>
            </w:r>
            <w:r w:rsidR="000942C5">
              <w:rPr>
                <w:sz w:val="28"/>
                <w:szCs w:val="28"/>
              </w:rPr>
              <w:t xml:space="preserve"> № 228.</w:t>
            </w:r>
          </w:p>
          <w:p w:rsidR="000942C5" w:rsidRDefault="000942C5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Проверяют по эталону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0942C5" w:rsidRDefault="000942C5" w:rsidP="00447BF9">
            <w:pPr>
              <w:pStyle w:val="a4"/>
              <w:rPr>
                <w:sz w:val="28"/>
                <w:szCs w:val="28"/>
              </w:rPr>
            </w:pPr>
          </w:p>
          <w:p w:rsidR="000942C5" w:rsidRDefault="000942C5" w:rsidP="00447BF9">
            <w:pPr>
              <w:pStyle w:val="a4"/>
              <w:rPr>
                <w:sz w:val="28"/>
                <w:szCs w:val="28"/>
              </w:rPr>
            </w:pPr>
          </w:p>
          <w:p w:rsidR="000942C5" w:rsidRPr="008C0E5A" w:rsidRDefault="000942C5" w:rsidP="000942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Делают вывод, что  союз «или» </w:t>
            </w:r>
            <w:r w:rsidRPr="000942C5">
              <w:rPr>
                <w:sz w:val="28"/>
                <w:szCs w:val="28"/>
                <w:u w:val="single"/>
              </w:rPr>
              <w:t xml:space="preserve">объединяет </w:t>
            </w:r>
            <w:r>
              <w:rPr>
                <w:sz w:val="28"/>
                <w:szCs w:val="28"/>
              </w:rPr>
              <w:t>большее кол-во чисел в отличи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от союза «и».</w:t>
            </w:r>
          </w:p>
          <w:p w:rsidR="000942C5" w:rsidRPr="000942C5" w:rsidRDefault="000942C5" w:rsidP="00447BF9">
            <w:pPr>
              <w:pStyle w:val="a4"/>
              <w:rPr>
                <w:sz w:val="28"/>
                <w:szCs w:val="28"/>
              </w:rPr>
            </w:pPr>
          </w:p>
          <w:p w:rsidR="008C0E5A" w:rsidRDefault="000F3DB5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 № 229.</w:t>
            </w:r>
          </w:p>
          <w:p w:rsidR="000F3DB5" w:rsidRDefault="000F3DB5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вывод, что одно число одновременно может быть больше и меньше другого.</w:t>
            </w:r>
          </w:p>
          <w:p w:rsidR="00BC29BD" w:rsidRDefault="00BC29BD" w:rsidP="00447BF9">
            <w:pPr>
              <w:pStyle w:val="a4"/>
              <w:rPr>
                <w:sz w:val="28"/>
                <w:szCs w:val="28"/>
              </w:rPr>
            </w:pPr>
          </w:p>
          <w:p w:rsidR="000942C5" w:rsidRDefault="000F3DB5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Знакомятся с понятием «двойное неравенство»</w:t>
            </w:r>
          </w:p>
          <w:p w:rsidR="000F3DB5" w:rsidRPr="008C0E5A" w:rsidRDefault="000F3DB5" w:rsidP="000F3D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самостоятельно № 230.</w:t>
            </w:r>
          </w:p>
          <w:p w:rsidR="001C6F08" w:rsidRDefault="001C6F08" w:rsidP="001C6F0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правильно «двойное неравенство» несколько человек.</w:t>
            </w:r>
          </w:p>
          <w:p w:rsidR="001C6F08" w:rsidRDefault="00EE1AD8" w:rsidP="001C6F0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взаимопроверку по эталону, который составили совместно.</w:t>
            </w:r>
          </w:p>
          <w:p w:rsidR="001C6F08" w:rsidRDefault="001C6F08" w:rsidP="001C6F0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 повышенного уровня № 231.</w:t>
            </w:r>
          </w:p>
          <w:p w:rsidR="001C6F08" w:rsidRDefault="001C6F08" w:rsidP="001C6F08">
            <w:pPr>
              <w:pStyle w:val="a4"/>
              <w:rPr>
                <w:sz w:val="28"/>
                <w:szCs w:val="28"/>
              </w:rPr>
            </w:pPr>
          </w:p>
          <w:p w:rsidR="001C6F08" w:rsidRPr="008C0E5A" w:rsidRDefault="001C6F08" w:rsidP="001C6F0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Формулируют условия, которое учитывает все возможности получения числа 0 </w:t>
            </w:r>
            <w:r>
              <w:rPr>
                <w:sz w:val="28"/>
                <w:szCs w:val="28"/>
              </w:rPr>
              <w:lastRenderedPageBreak/>
              <w:t>при умножении двух чисел.</w:t>
            </w:r>
          </w:p>
          <w:p w:rsidR="000942C5" w:rsidRDefault="000942C5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>А</w:t>
            </w:r>
            <w:r w:rsidR="00DE76F8">
              <w:rPr>
                <w:sz w:val="28"/>
                <w:szCs w:val="28"/>
              </w:rPr>
              <w:t xml:space="preserve">ктивно участвуют в  групповом </w:t>
            </w:r>
            <w:r w:rsidRPr="008C0E5A">
              <w:rPr>
                <w:sz w:val="28"/>
                <w:szCs w:val="28"/>
              </w:rPr>
              <w:t>обсуждении и нахождении единого ответа на главный вопрос урока.</w:t>
            </w:r>
          </w:p>
          <w:p w:rsidR="00DE76F8" w:rsidRDefault="00DE76F8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>В ходе дискуссии каждый учащийся слушает мнения одноклассников, отвечает сам и аргументирует свою позицию, а также делает выводы:</w:t>
            </w:r>
          </w:p>
          <w:p w:rsidR="008C0E5A" w:rsidRDefault="00DE76F8" w:rsidP="00DE76F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1.«двойное неравенство» задаёт границы числам;</w:t>
            </w:r>
          </w:p>
          <w:p w:rsidR="00DE76F8" w:rsidRPr="008C0E5A" w:rsidRDefault="00DE76F8" w:rsidP="00DE76F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2.можно объединить двумя знаками неравенство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DE76F8" w:rsidRDefault="00DE76F8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парах.</w:t>
            </w:r>
          </w:p>
          <w:p w:rsidR="00DE76F8" w:rsidRDefault="00DE76F8" w:rsidP="00447BF9">
            <w:pPr>
              <w:pStyle w:val="a4"/>
              <w:rPr>
                <w:sz w:val="28"/>
                <w:szCs w:val="28"/>
              </w:rPr>
            </w:pPr>
          </w:p>
          <w:p w:rsidR="00DE76F8" w:rsidRDefault="00DE76F8" w:rsidP="00447BF9">
            <w:pPr>
              <w:pStyle w:val="a4"/>
              <w:rPr>
                <w:sz w:val="28"/>
                <w:szCs w:val="28"/>
              </w:rPr>
            </w:pPr>
          </w:p>
          <w:p w:rsidR="00DE76F8" w:rsidRDefault="00DE76F8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DE76F8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Стоят и чит</w:t>
            </w:r>
            <w:r w:rsidR="00EE1AD8">
              <w:rPr>
                <w:sz w:val="28"/>
                <w:szCs w:val="28"/>
              </w:rPr>
              <w:t>ают ответы на задания учебника №</w:t>
            </w:r>
            <w:r>
              <w:rPr>
                <w:sz w:val="28"/>
                <w:szCs w:val="28"/>
              </w:rPr>
              <w:t> 233,234,тем самым выполняя</w:t>
            </w:r>
            <w:r w:rsidR="008C0E5A" w:rsidRPr="008C0E5A">
              <w:rPr>
                <w:sz w:val="28"/>
                <w:szCs w:val="28"/>
              </w:rPr>
              <w:t xml:space="preserve"> физкультминутку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E5A" w:rsidRPr="008C0E5A" w:rsidRDefault="008C0E5A" w:rsidP="00447BF9">
            <w:pPr>
              <w:pStyle w:val="a4"/>
              <w:rPr>
                <w:i/>
                <w:sz w:val="28"/>
                <w:szCs w:val="28"/>
              </w:rPr>
            </w:pPr>
            <w:r w:rsidRPr="008C0E5A">
              <w:rPr>
                <w:i/>
                <w:sz w:val="28"/>
                <w:szCs w:val="28"/>
              </w:rPr>
              <w:lastRenderedPageBreak/>
              <w:t xml:space="preserve">Фронтальная работа с </w:t>
            </w:r>
            <w:proofErr w:type="spellStart"/>
            <w:r w:rsidRPr="008C0E5A">
              <w:rPr>
                <w:i/>
                <w:sz w:val="28"/>
                <w:szCs w:val="28"/>
              </w:rPr>
              <w:t>классом</w:t>
            </w:r>
            <w:proofErr w:type="gramStart"/>
            <w:r w:rsidRPr="008C0E5A">
              <w:rPr>
                <w:i/>
                <w:sz w:val="28"/>
                <w:szCs w:val="28"/>
              </w:rPr>
              <w:t>.</w:t>
            </w:r>
            <w:r w:rsidR="000A14B8">
              <w:rPr>
                <w:i/>
                <w:sz w:val="28"/>
                <w:szCs w:val="28"/>
              </w:rPr>
              <w:t>Р</w:t>
            </w:r>
            <w:proofErr w:type="gramEnd"/>
            <w:r w:rsidR="000A14B8">
              <w:rPr>
                <w:i/>
                <w:sz w:val="28"/>
                <w:szCs w:val="28"/>
              </w:rPr>
              <w:t>абота</w:t>
            </w:r>
            <w:proofErr w:type="spellEnd"/>
            <w:r w:rsidR="000A14B8">
              <w:rPr>
                <w:i/>
                <w:sz w:val="28"/>
                <w:szCs w:val="28"/>
              </w:rPr>
              <w:t xml:space="preserve"> по учебнику</w:t>
            </w:r>
            <w:r w:rsidR="000942C5">
              <w:rPr>
                <w:i/>
                <w:sz w:val="28"/>
                <w:szCs w:val="28"/>
              </w:rPr>
              <w:t xml:space="preserve"> № 227.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lastRenderedPageBreak/>
              <w:t xml:space="preserve">Обращаясь к </w:t>
            </w:r>
            <w:proofErr w:type="gramStart"/>
            <w:r w:rsidRPr="008C0E5A">
              <w:rPr>
                <w:sz w:val="28"/>
                <w:szCs w:val="28"/>
              </w:rPr>
              <w:t>учащимся</w:t>
            </w:r>
            <w:proofErr w:type="gramEnd"/>
            <w:r w:rsidRPr="008C0E5A">
              <w:rPr>
                <w:sz w:val="28"/>
                <w:szCs w:val="28"/>
              </w:rPr>
              <w:t xml:space="preserve"> задает вопрос: «</w:t>
            </w:r>
            <w:proofErr w:type="gramStart"/>
            <w:r w:rsidRPr="008C0E5A">
              <w:rPr>
                <w:sz w:val="28"/>
                <w:szCs w:val="28"/>
              </w:rPr>
              <w:t>А</w:t>
            </w:r>
            <w:proofErr w:type="gramEnd"/>
            <w:r w:rsidRPr="008C0E5A">
              <w:rPr>
                <w:sz w:val="28"/>
                <w:szCs w:val="28"/>
              </w:rPr>
              <w:t xml:space="preserve"> как и где вы будете искать ответ на</w:t>
            </w:r>
            <w:r w:rsidR="003A155D">
              <w:rPr>
                <w:sz w:val="28"/>
                <w:szCs w:val="28"/>
              </w:rPr>
              <w:t xml:space="preserve"> вопрос: </w:t>
            </w:r>
            <w:r w:rsidR="00B8699F">
              <w:rPr>
                <w:sz w:val="28"/>
                <w:szCs w:val="28"/>
              </w:rPr>
              <w:t>«</w:t>
            </w:r>
            <w:r w:rsidR="00ED5AA7">
              <w:rPr>
                <w:i/>
                <w:sz w:val="28"/>
                <w:szCs w:val="28"/>
              </w:rPr>
              <w:t>Может</w:t>
            </w:r>
            <w:r w:rsidR="003A155D" w:rsidRPr="001B27BE">
              <w:rPr>
                <w:i/>
                <w:sz w:val="28"/>
                <w:szCs w:val="28"/>
              </w:rPr>
              <w:t xml:space="preserve"> союз «или» меняет своё значение</w:t>
            </w:r>
            <w:proofErr w:type="gramStart"/>
            <w:r w:rsidR="003A155D" w:rsidRPr="001B27BE">
              <w:rPr>
                <w:i/>
                <w:sz w:val="28"/>
                <w:szCs w:val="28"/>
              </w:rPr>
              <w:t>.</w:t>
            </w:r>
            <w:proofErr w:type="gramEnd"/>
            <w:r w:rsidR="003A155D" w:rsidRPr="001B27BE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3A155D" w:rsidRPr="001B27BE">
              <w:rPr>
                <w:i/>
                <w:sz w:val="28"/>
                <w:szCs w:val="28"/>
              </w:rPr>
              <w:t>к</w:t>
            </w:r>
            <w:proofErr w:type="gramEnd"/>
            <w:r w:rsidR="003A155D" w:rsidRPr="001B27BE">
              <w:rPr>
                <w:i/>
                <w:sz w:val="28"/>
                <w:szCs w:val="28"/>
              </w:rPr>
              <w:t>огда он связан с математикой?»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>Слушает ответы. Дает положительную характеристику допустимых способов получения информации.</w:t>
            </w:r>
          </w:p>
          <w:p w:rsidR="00B8699F" w:rsidRDefault="00B8699F" w:rsidP="00447BF9">
            <w:pPr>
              <w:pStyle w:val="a4"/>
              <w:rPr>
                <w:sz w:val="28"/>
                <w:szCs w:val="28"/>
              </w:rPr>
            </w:pPr>
          </w:p>
          <w:p w:rsidR="00BC29BD" w:rsidRDefault="00BC29BD" w:rsidP="00B8699F">
            <w:pPr>
              <w:pStyle w:val="a4"/>
              <w:rPr>
                <w:sz w:val="28"/>
                <w:szCs w:val="28"/>
              </w:rPr>
            </w:pPr>
          </w:p>
          <w:p w:rsidR="00B8699F" w:rsidRPr="008C0E5A" w:rsidRDefault="00B8699F" w:rsidP="00B8699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C0E5A" w:rsidRPr="008C0E5A">
              <w:rPr>
                <w:sz w:val="28"/>
                <w:szCs w:val="28"/>
              </w:rPr>
              <w:t xml:space="preserve">омогает каждому учащемуся выбрать доступный для него способ получения новых знаний и ответа на </w:t>
            </w:r>
            <w:r>
              <w:rPr>
                <w:sz w:val="28"/>
                <w:szCs w:val="28"/>
              </w:rPr>
              <w:t xml:space="preserve">вопрос: </w:t>
            </w:r>
            <w:r w:rsidRPr="001B27B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«</w:t>
            </w:r>
            <w:r w:rsidR="00ED5AA7">
              <w:rPr>
                <w:i/>
                <w:sz w:val="28"/>
                <w:szCs w:val="28"/>
              </w:rPr>
              <w:t xml:space="preserve">Может </w:t>
            </w:r>
            <w:r w:rsidRPr="001B27BE">
              <w:rPr>
                <w:i/>
                <w:sz w:val="28"/>
                <w:szCs w:val="28"/>
              </w:rPr>
              <w:t xml:space="preserve"> союз «или» меняет своё значение</w:t>
            </w:r>
            <w:proofErr w:type="gramStart"/>
            <w:r w:rsidRPr="001B27BE">
              <w:rPr>
                <w:i/>
                <w:sz w:val="28"/>
                <w:szCs w:val="28"/>
              </w:rPr>
              <w:t>.</w:t>
            </w:r>
            <w:proofErr w:type="gramEnd"/>
            <w:r w:rsidRPr="001B27BE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B27BE">
              <w:rPr>
                <w:i/>
                <w:sz w:val="28"/>
                <w:szCs w:val="28"/>
              </w:rPr>
              <w:t>к</w:t>
            </w:r>
            <w:proofErr w:type="gramEnd"/>
            <w:r w:rsidRPr="001B27BE">
              <w:rPr>
                <w:i/>
                <w:sz w:val="28"/>
                <w:szCs w:val="28"/>
              </w:rPr>
              <w:t>огда он связан с математикой?»</w:t>
            </w:r>
          </w:p>
          <w:p w:rsidR="00B8699F" w:rsidRPr="008C0E5A" w:rsidRDefault="00B8699F" w:rsidP="00B8699F">
            <w:pPr>
              <w:pStyle w:val="a4"/>
              <w:rPr>
                <w:sz w:val="28"/>
                <w:szCs w:val="28"/>
              </w:rPr>
            </w:pPr>
          </w:p>
          <w:p w:rsidR="008C0E5A" w:rsidRDefault="008C0E5A" w:rsidP="00447BF9">
            <w:pPr>
              <w:pStyle w:val="a4"/>
              <w:rPr>
                <w:sz w:val="28"/>
                <w:szCs w:val="28"/>
              </w:rPr>
            </w:pPr>
            <w:proofErr w:type="gramStart"/>
            <w:r w:rsidRPr="008C0E5A">
              <w:rPr>
                <w:sz w:val="28"/>
                <w:szCs w:val="28"/>
              </w:rPr>
              <w:lastRenderedPageBreak/>
              <w:t>Контролирует</w:t>
            </w:r>
            <w:proofErr w:type="gramEnd"/>
            <w:r w:rsidRPr="008C0E5A">
              <w:rPr>
                <w:sz w:val="28"/>
                <w:szCs w:val="28"/>
              </w:rPr>
              <w:t xml:space="preserve">/направляет, подбадривает </w:t>
            </w:r>
            <w:r w:rsidR="000942C5">
              <w:rPr>
                <w:sz w:val="28"/>
                <w:szCs w:val="28"/>
              </w:rPr>
              <w:t xml:space="preserve"> при выполнении  учащимися заданий из учебника.</w:t>
            </w:r>
          </w:p>
          <w:p w:rsidR="00B8699F" w:rsidRDefault="000942C5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проверить правильности выполнения № 228 по эталону (проектирование на доску).</w:t>
            </w:r>
          </w:p>
          <w:p w:rsidR="000942C5" w:rsidRDefault="000942C5" w:rsidP="00447BF9">
            <w:pPr>
              <w:pStyle w:val="a4"/>
              <w:rPr>
                <w:sz w:val="28"/>
                <w:szCs w:val="28"/>
              </w:rPr>
            </w:pPr>
          </w:p>
          <w:p w:rsidR="000942C5" w:rsidRPr="008C0E5A" w:rsidRDefault="000942C5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Подводит к выводу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что союз «или» </w:t>
            </w:r>
            <w:r w:rsidRPr="000942C5">
              <w:rPr>
                <w:sz w:val="28"/>
                <w:szCs w:val="28"/>
                <w:u w:val="single"/>
              </w:rPr>
              <w:t xml:space="preserve">объединяет </w:t>
            </w:r>
            <w:r>
              <w:rPr>
                <w:sz w:val="28"/>
                <w:szCs w:val="28"/>
              </w:rPr>
              <w:t>большее кол-во чисел.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0F3DB5" w:rsidRDefault="000F3DB5" w:rsidP="000F3DB5">
            <w:pPr>
              <w:pStyle w:val="a4"/>
              <w:rPr>
                <w:sz w:val="28"/>
                <w:szCs w:val="28"/>
              </w:rPr>
            </w:pPr>
          </w:p>
          <w:p w:rsidR="000F3DB5" w:rsidRPr="008C0E5A" w:rsidRDefault="000F3DB5" w:rsidP="000F3D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работу с  классом по выполнению задания № 229,</w:t>
            </w:r>
            <w:r w:rsidR="008C0E5A" w:rsidRPr="008C0E5A">
              <w:rPr>
                <w:sz w:val="28"/>
                <w:szCs w:val="28"/>
              </w:rPr>
              <w:t xml:space="preserve"> во время которой, учащиеся озвучивают найденные ответы на вопрос, поставленный в начале урока</w:t>
            </w:r>
            <w:proofErr w:type="gramStart"/>
            <w:r w:rsidR="008C0E5A" w:rsidRPr="008C0E5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«</w:t>
            </w:r>
            <w:proofErr w:type="gramEnd"/>
            <w:r w:rsidR="00ED5AA7">
              <w:rPr>
                <w:i/>
                <w:sz w:val="28"/>
                <w:szCs w:val="28"/>
              </w:rPr>
              <w:t xml:space="preserve"> Может</w:t>
            </w:r>
            <w:r w:rsidRPr="001B27BE">
              <w:rPr>
                <w:i/>
                <w:sz w:val="28"/>
                <w:szCs w:val="28"/>
              </w:rPr>
              <w:t xml:space="preserve"> союз «или» меняет своё значение. когда он связан с математикой?»</w:t>
            </w:r>
          </w:p>
          <w:p w:rsidR="00BC29BD" w:rsidRDefault="00BC29BD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0F3DB5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 работы с № 229 вводится понятие «двойное неравенство».</w:t>
            </w:r>
          </w:p>
          <w:p w:rsidR="000F3DB5" w:rsidRDefault="000F3DB5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самостоятельную работу № 230.</w:t>
            </w:r>
          </w:p>
          <w:p w:rsidR="001C6F08" w:rsidRPr="008C0E5A" w:rsidRDefault="001C6F08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Обращает внимание на правильное чтение «двойного неравенства».</w:t>
            </w:r>
          </w:p>
          <w:p w:rsidR="00BC29BD" w:rsidRDefault="00BC29BD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EE1AD8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взаимопроверку.</w:t>
            </w:r>
          </w:p>
          <w:p w:rsidR="001C6F08" w:rsidRDefault="001C6F08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1C6F08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выполнить задание повышенного уровня № 231.</w:t>
            </w:r>
          </w:p>
          <w:p w:rsidR="001C6F08" w:rsidRDefault="001C6F08" w:rsidP="00447BF9">
            <w:pPr>
              <w:pStyle w:val="a4"/>
              <w:rPr>
                <w:sz w:val="28"/>
                <w:szCs w:val="28"/>
              </w:rPr>
            </w:pPr>
          </w:p>
          <w:p w:rsidR="001C6F08" w:rsidRDefault="001C6F08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Подводит к выводу, что союз «или»  употребляется в значении союза «и». </w:t>
            </w:r>
          </w:p>
          <w:p w:rsidR="001C6F08" w:rsidRDefault="001C6F08" w:rsidP="00447BF9">
            <w:pPr>
              <w:pStyle w:val="a4"/>
              <w:rPr>
                <w:sz w:val="28"/>
                <w:szCs w:val="28"/>
              </w:rPr>
            </w:pPr>
          </w:p>
          <w:p w:rsidR="001C6F08" w:rsidRDefault="001C6F08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1C6F08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</w:t>
            </w:r>
            <w:r w:rsidR="00BC29BD">
              <w:rPr>
                <w:sz w:val="28"/>
                <w:szCs w:val="28"/>
              </w:rPr>
              <w:t>лагает выполнить № 232 в групп</w:t>
            </w:r>
            <w:r>
              <w:rPr>
                <w:sz w:val="28"/>
                <w:szCs w:val="28"/>
              </w:rPr>
              <w:t>ах, чтобы окончательно убедиться, что союз «или» приобретает в математике значение союза «и».</w:t>
            </w:r>
          </w:p>
          <w:p w:rsid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EE1AD8" w:rsidRDefault="00EE1AD8" w:rsidP="00447BF9">
            <w:pPr>
              <w:pStyle w:val="a4"/>
              <w:rPr>
                <w:sz w:val="28"/>
                <w:szCs w:val="28"/>
              </w:rPr>
            </w:pPr>
          </w:p>
          <w:p w:rsidR="00DE76F8" w:rsidRDefault="00DE76F8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Подводит к выводу, что «двойное неравенство» может быть дополнено знаком «=».</w:t>
            </w:r>
          </w:p>
          <w:p w:rsidR="00DE76F8" w:rsidRDefault="00DE76F8" w:rsidP="00447BF9">
            <w:pPr>
              <w:pStyle w:val="a4"/>
              <w:rPr>
                <w:sz w:val="28"/>
                <w:szCs w:val="28"/>
              </w:rPr>
            </w:pPr>
          </w:p>
          <w:p w:rsidR="00DE76F8" w:rsidRDefault="00DE76F8" w:rsidP="00447BF9">
            <w:pPr>
              <w:pStyle w:val="a4"/>
              <w:rPr>
                <w:sz w:val="28"/>
                <w:szCs w:val="28"/>
              </w:rPr>
            </w:pPr>
          </w:p>
          <w:p w:rsidR="00DE76F8" w:rsidRDefault="00DE76F8" w:rsidP="00447BF9">
            <w:pPr>
              <w:pStyle w:val="a4"/>
              <w:rPr>
                <w:sz w:val="28"/>
                <w:szCs w:val="28"/>
              </w:rPr>
            </w:pPr>
          </w:p>
          <w:p w:rsidR="00DE76F8" w:rsidRDefault="00DE76F8" w:rsidP="00447BF9">
            <w:pPr>
              <w:pStyle w:val="a4"/>
              <w:rPr>
                <w:sz w:val="28"/>
                <w:szCs w:val="28"/>
              </w:rPr>
            </w:pPr>
          </w:p>
          <w:p w:rsidR="00DE76F8" w:rsidRDefault="00DE76F8" w:rsidP="00447BF9">
            <w:pPr>
              <w:pStyle w:val="a4"/>
              <w:rPr>
                <w:sz w:val="28"/>
                <w:szCs w:val="28"/>
              </w:rPr>
            </w:pPr>
          </w:p>
          <w:p w:rsidR="00DE76F8" w:rsidRDefault="00DE76F8" w:rsidP="00447BF9">
            <w:pPr>
              <w:pStyle w:val="a4"/>
              <w:rPr>
                <w:sz w:val="28"/>
                <w:szCs w:val="28"/>
              </w:rPr>
            </w:pPr>
          </w:p>
          <w:p w:rsidR="00DE76F8" w:rsidRDefault="00DE76F8" w:rsidP="00447BF9">
            <w:pPr>
              <w:pStyle w:val="a4"/>
              <w:rPr>
                <w:sz w:val="28"/>
                <w:szCs w:val="28"/>
              </w:rPr>
            </w:pPr>
          </w:p>
          <w:p w:rsidR="00DE76F8" w:rsidRDefault="00DE76F8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Предлагает обратиться к учебнику для выполнения № 233,234.</w:t>
            </w:r>
          </w:p>
          <w:p w:rsidR="00DE76F8" w:rsidRDefault="00DE76F8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договориться в парах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кто какой номер выполняет.</w:t>
            </w:r>
          </w:p>
          <w:p w:rsidR="00EE1AD8" w:rsidRDefault="00EE1AD8" w:rsidP="00447BF9">
            <w:pPr>
              <w:pStyle w:val="a4"/>
              <w:rPr>
                <w:sz w:val="28"/>
                <w:szCs w:val="28"/>
              </w:rPr>
            </w:pPr>
          </w:p>
          <w:p w:rsidR="00DE76F8" w:rsidRDefault="00DE76F8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 проверку № 233,234.</w:t>
            </w:r>
          </w:p>
          <w:p w:rsidR="00DE76F8" w:rsidRPr="008C0E5A" w:rsidRDefault="00DE76F8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встать и проверять устно, стоя на ногах.</w:t>
            </w: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lastRenderedPageBreak/>
              <w:t xml:space="preserve"> 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>Электронное приложение к учебнику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lastRenderedPageBreak/>
              <w:t>3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295E7F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295E7F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295E7F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295E7F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Default="00295E7F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95E7F" w:rsidRDefault="00295E7F" w:rsidP="00447BF9">
            <w:pPr>
              <w:pStyle w:val="a4"/>
              <w:rPr>
                <w:sz w:val="28"/>
                <w:szCs w:val="28"/>
              </w:rPr>
            </w:pPr>
          </w:p>
          <w:p w:rsidR="00295E7F" w:rsidRDefault="00295E7F" w:rsidP="00447BF9">
            <w:pPr>
              <w:pStyle w:val="a4"/>
              <w:rPr>
                <w:sz w:val="28"/>
                <w:szCs w:val="28"/>
              </w:rPr>
            </w:pPr>
          </w:p>
          <w:p w:rsidR="00295E7F" w:rsidRDefault="00295E7F" w:rsidP="00447BF9">
            <w:pPr>
              <w:pStyle w:val="a4"/>
              <w:rPr>
                <w:sz w:val="28"/>
                <w:szCs w:val="28"/>
              </w:rPr>
            </w:pPr>
          </w:p>
          <w:p w:rsidR="00295E7F" w:rsidRDefault="00295E7F" w:rsidP="00447BF9">
            <w:pPr>
              <w:pStyle w:val="a4"/>
              <w:rPr>
                <w:sz w:val="28"/>
                <w:szCs w:val="28"/>
              </w:rPr>
            </w:pPr>
          </w:p>
          <w:p w:rsidR="00295E7F" w:rsidRDefault="00295E7F" w:rsidP="00447BF9">
            <w:pPr>
              <w:pStyle w:val="a4"/>
              <w:rPr>
                <w:sz w:val="28"/>
                <w:szCs w:val="28"/>
              </w:rPr>
            </w:pPr>
          </w:p>
          <w:p w:rsidR="00295E7F" w:rsidRDefault="00295E7F" w:rsidP="00447BF9">
            <w:pPr>
              <w:pStyle w:val="a4"/>
              <w:rPr>
                <w:sz w:val="28"/>
                <w:szCs w:val="28"/>
              </w:rPr>
            </w:pPr>
          </w:p>
          <w:p w:rsidR="00295E7F" w:rsidRDefault="00295E7F" w:rsidP="00447BF9">
            <w:pPr>
              <w:pStyle w:val="a4"/>
              <w:rPr>
                <w:sz w:val="28"/>
                <w:szCs w:val="28"/>
              </w:rPr>
            </w:pPr>
          </w:p>
          <w:p w:rsidR="00295E7F" w:rsidRDefault="00295E7F" w:rsidP="00447BF9">
            <w:pPr>
              <w:pStyle w:val="a4"/>
              <w:rPr>
                <w:sz w:val="28"/>
                <w:szCs w:val="28"/>
              </w:rPr>
            </w:pPr>
          </w:p>
          <w:p w:rsidR="00295E7F" w:rsidRDefault="00295E7F" w:rsidP="00447BF9">
            <w:pPr>
              <w:pStyle w:val="a4"/>
              <w:rPr>
                <w:sz w:val="28"/>
                <w:szCs w:val="28"/>
              </w:rPr>
            </w:pPr>
          </w:p>
          <w:p w:rsidR="00295E7F" w:rsidRDefault="00295E7F" w:rsidP="00447BF9">
            <w:pPr>
              <w:pStyle w:val="a4"/>
              <w:rPr>
                <w:sz w:val="28"/>
                <w:szCs w:val="28"/>
              </w:rPr>
            </w:pPr>
          </w:p>
          <w:p w:rsidR="00295E7F" w:rsidRDefault="00295E7F" w:rsidP="00447BF9">
            <w:pPr>
              <w:pStyle w:val="a4"/>
              <w:rPr>
                <w:sz w:val="28"/>
                <w:szCs w:val="28"/>
              </w:rPr>
            </w:pPr>
          </w:p>
          <w:p w:rsidR="00295E7F" w:rsidRDefault="00295E7F" w:rsidP="00447BF9">
            <w:pPr>
              <w:pStyle w:val="a4"/>
              <w:rPr>
                <w:sz w:val="28"/>
                <w:szCs w:val="28"/>
              </w:rPr>
            </w:pPr>
          </w:p>
          <w:p w:rsidR="00295E7F" w:rsidRDefault="00295E7F" w:rsidP="00447BF9">
            <w:pPr>
              <w:pStyle w:val="a4"/>
              <w:rPr>
                <w:sz w:val="28"/>
                <w:szCs w:val="28"/>
              </w:rPr>
            </w:pPr>
          </w:p>
          <w:p w:rsidR="00295E7F" w:rsidRDefault="00295E7F" w:rsidP="00447BF9">
            <w:pPr>
              <w:pStyle w:val="a4"/>
              <w:rPr>
                <w:sz w:val="28"/>
                <w:szCs w:val="28"/>
              </w:rPr>
            </w:pPr>
          </w:p>
          <w:p w:rsidR="00295E7F" w:rsidRDefault="00295E7F" w:rsidP="00447BF9">
            <w:pPr>
              <w:pStyle w:val="a4"/>
              <w:rPr>
                <w:sz w:val="28"/>
                <w:szCs w:val="28"/>
              </w:rPr>
            </w:pPr>
          </w:p>
          <w:p w:rsidR="00295E7F" w:rsidRPr="008C0E5A" w:rsidRDefault="00295E7F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</w:tc>
      </w:tr>
      <w:tr w:rsidR="00EE1AD8" w:rsidRPr="008C0E5A" w:rsidTr="00447BF9">
        <w:trPr>
          <w:tblCellSpacing w:w="0" w:type="dxa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E5A" w:rsidRPr="008C0E5A" w:rsidRDefault="008C0E5A" w:rsidP="00447BF9">
            <w:pPr>
              <w:pStyle w:val="a4"/>
              <w:rPr>
                <w:sz w:val="28"/>
                <w:szCs w:val="28"/>
                <w:lang w:val="en-US"/>
              </w:rPr>
            </w:pPr>
            <w:r w:rsidRPr="008C0E5A"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E5A" w:rsidRPr="008C0E5A" w:rsidRDefault="008C0E5A" w:rsidP="00447BF9">
            <w:pPr>
              <w:pStyle w:val="a4"/>
              <w:rPr>
                <w:sz w:val="28"/>
                <w:szCs w:val="28"/>
                <w:lang w:val="en-US"/>
              </w:rPr>
            </w:pPr>
            <w:r w:rsidRPr="008C0E5A">
              <w:rPr>
                <w:b/>
                <w:bCs/>
                <w:sz w:val="28"/>
                <w:szCs w:val="28"/>
                <w:lang w:val="en-US"/>
              </w:rPr>
              <w:t xml:space="preserve">III. </w:t>
            </w:r>
            <w:proofErr w:type="spellStart"/>
            <w:r w:rsidRPr="008C0E5A">
              <w:rPr>
                <w:b/>
                <w:bCs/>
                <w:sz w:val="28"/>
                <w:szCs w:val="28"/>
                <w:lang w:val="en-US"/>
              </w:rPr>
              <w:t>Творческий</w:t>
            </w:r>
            <w:proofErr w:type="spellEnd"/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>1.Первичное закрепление полученных знан</w:t>
            </w:r>
            <w:r w:rsidR="00DE76F8">
              <w:rPr>
                <w:sz w:val="28"/>
                <w:szCs w:val="28"/>
              </w:rPr>
              <w:t>ий: уметь различать значения союза «или»</w:t>
            </w:r>
            <w:r w:rsidR="00EE1AD8">
              <w:rPr>
                <w:sz w:val="28"/>
                <w:szCs w:val="28"/>
              </w:rPr>
              <w:t xml:space="preserve"> в повседневной жизни и в математике.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>2. Повышение уровня формируемых знаний на основе примене</w:t>
            </w:r>
            <w:r w:rsidR="00EE1AD8">
              <w:rPr>
                <w:sz w:val="28"/>
                <w:szCs w:val="28"/>
              </w:rPr>
              <w:t xml:space="preserve">ния </w:t>
            </w:r>
            <w:proofErr w:type="spellStart"/>
            <w:r w:rsidR="00EE1AD8">
              <w:rPr>
                <w:sz w:val="28"/>
                <w:szCs w:val="28"/>
              </w:rPr>
              <w:t>разноуровневых</w:t>
            </w:r>
            <w:proofErr w:type="spellEnd"/>
            <w:r w:rsidR="00EE1AD8">
              <w:rPr>
                <w:sz w:val="28"/>
                <w:szCs w:val="28"/>
              </w:rPr>
              <w:t xml:space="preserve"> </w:t>
            </w:r>
            <w:r w:rsidRPr="008C0E5A">
              <w:rPr>
                <w:sz w:val="28"/>
                <w:szCs w:val="28"/>
              </w:rPr>
              <w:t>заданий.</w:t>
            </w:r>
          </w:p>
          <w:p w:rsidR="00EE1AD8" w:rsidRDefault="00EE1AD8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lastRenderedPageBreak/>
              <w:t>3. Определение степени достижения цели урока.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E5A" w:rsidRPr="008C0E5A" w:rsidRDefault="00EE1AD8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Выбирают столбик из № 236</w:t>
            </w:r>
            <w:r w:rsidR="008C0E5A" w:rsidRPr="008C0E5A">
              <w:rPr>
                <w:sz w:val="28"/>
                <w:szCs w:val="28"/>
              </w:rPr>
              <w:t xml:space="preserve"> с заданиями в соответствии со своим уровнем освоения темы урока.</w:t>
            </w:r>
          </w:p>
          <w:p w:rsidR="008C0E5A" w:rsidRPr="008C0E5A" w:rsidRDefault="008C0E5A" w:rsidP="00447BF9">
            <w:pPr>
              <w:pStyle w:val="a4"/>
              <w:rPr>
                <w:i/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 xml:space="preserve">Самостоятельно </w:t>
            </w:r>
            <w:r w:rsidRPr="008C0E5A">
              <w:rPr>
                <w:i/>
                <w:sz w:val="28"/>
                <w:szCs w:val="28"/>
              </w:rPr>
              <w:t>(индивидуально</w:t>
            </w:r>
            <w:r w:rsidR="00EE1AD8">
              <w:rPr>
                <w:i/>
                <w:sz w:val="28"/>
                <w:szCs w:val="28"/>
              </w:rPr>
              <w:t>) выполняют работу по учебнику.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EE1AD8" w:rsidRDefault="00EE1AD8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EE1AD8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Участвуют во фронтальной взаимопроверке</w:t>
            </w:r>
            <w:r w:rsidR="008C0E5A" w:rsidRPr="008C0E5A">
              <w:rPr>
                <w:sz w:val="28"/>
                <w:szCs w:val="28"/>
              </w:rPr>
              <w:t xml:space="preserve">. 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41232" w:rsidRPr="008C0E5A" w:rsidRDefault="00841232" w:rsidP="0084123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№ 237 Убеждаются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то</w:t>
            </w:r>
            <w:proofErr w:type="spellEnd"/>
            <w:r>
              <w:rPr>
                <w:sz w:val="28"/>
                <w:szCs w:val="28"/>
              </w:rPr>
              <w:t xml:space="preserve"> союз «или можно заменить на союз «и», а утверждение останется верным.</w:t>
            </w:r>
          </w:p>
          <w:p w:rsidR="00841232" w:rsidRDefault="00841232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>Подводят итоги урока и отвечают на поставленные вопросы.</w:t>
            </w:r>
          </w:p>
          <w:p w:rsidR="008C0E5A" w:rsidRPr="008C0E5A" w:rsidRDefault="00841232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Называют </w:t>
            </w:r>
            <w:r w:rsidR="008C0E5A" w:rsidRPr="008C0E5A">
              <w:rPr>
                <w:sz w:val="28"/>
                <w:szCs w:val="28"/>
              </w:rPr>
              <w:t xml:space="preserve"> ключевы</w:t>
            </w:r>
            <w:r>
              <w:rPr>
                <w:sz w:val="28"/>
                <w:szCs w:val="28"/>
              </w:rPr>
              <w:t>е понятия урока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8C0E5A" w:rsidRPr="008C0E5A">
              <w:rPr>
                <w:sz w:val="28"/>
                <w:szCs w:val="28"/>
              </w:rPr>
              <w:t>.</w:t>
            </w:r>
            <w:proofErr w:type="gramEnd"/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>Делают выводы о достижении цели урока.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>Получают домашнее задание.</w:t>
            </w:r>
          </w:p>
          <w:p w:rsidR="008C0E5A" w:rsidRPr="008C0E5A" w:rsidRDefault="00841232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235</w:t>
            </w:r>
            <w:r w:rsidR="0020551D">
              <w:rPr>
                <w:sz w:val="28"/>
                <w:szCs w:val="28"/>
              </w:rPr>
              <w:t xml:space="preserve"> из учебника и № 101 из тетради </w:t>
            </w:r>
            <w:r>
              <w:rPr>
                <w:sz w:val="28"/>
                <w:szCs w:val="28"/>
              </w:rPr>
              <w:t>на печатной основе</w:t>
            </w:r>
          </w:p>
        </w:tc>
        <w:tc>
          <w:tcPr>
            <w:tcW w:w="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lastRenderedPageBreak/>
              <w:t xml:space="preserve">Предлагает учащимся выбрать </w:t>
            </w:r>
            <w:r w:rsidR="00EE1AD8">
              <w:rPr>
                <w:sz w:val="28"/>
                <w:szCs w:val="28"/>
              </w:rPr>
              <w:t>столбик из задания № 236 (</w:t>
            </w:r>
            <w:proofErr w:type="spellStart"/>
            <w:r w:rsidR="00EE1AD8">
              <w:rPr>
                <w:i/>
                <w:sz w:val="28"/>
                <w:szCs w:val="28"/>
              </w:rPr>
              <w:t>разноуровневые</w:t>
            </w:r>
            <w:proofErr w:type="spellEnd"/>
            <w:r w:rsidR="00EE1AD8">
              <w:rPr>
                <w:i/>
                <w:sz w:val="28"/>
                <w:szCs w:val="28"/>
              </w:rPr>
              <w:t xml:space="preserve">  задания)</w:t>
            </w:r>
            <w:r w:rsidRPr="008C0E5A">
              <w:rPr>
                <w:sz w:val="28"/>
                <w:szCs w:val="28"/>
              </w:rPr>
              <w:t xml:space="preserve"> по теме урока.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>Помогает отдельным учащимся определиться с уровнем овладения материалом урока.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EE1AD8" w:rsidRDefault="00EE1AD8" w:rsidP="00447BF9">
            <w:pPr>
              <w:pStyle w:val="a4"/>
              <w:rPr>
                <w:sz w:val="28"/>
                <w:szCs w:val="28"/>
              </w:rPr>
            </w:pPr>
          </w:p>
          <w:p w:rsidR="00EE1AD8" w:rsidRDefault="00EE1AD8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 xml:space="preserve">Организует </w:t>
            </w:r>
            <w:r w:rsidR="00EE1AD8">
              <w:rPr>
                <w:sz w:val="28"/>
                <w:szCs w:val="28"/>
              </w:rPr>
              <w:t xml:space="preserve">фронтальную </w:t>
            </w:r>
            <w:r w:rsidRPr="008C0E5A">
              <w:rPr>
                <w:sz w:val="28"/>
                <w:szCs w:val="28"/>
              </w:rPr>
              <w:t>взаимопров</w:t>
            </w:r>
            <w:r w:rsidR="00EE1AD8">
              <w:rPr>
                <w:sz w:val="28"/>
                <w:szCs w:val="28"/>
              </w:rPr>
              <w:t>ерку выполненных заданий. Устно.</w:t>
            </w:r>
          </w:p>
          <w:p w:rsidR="00841232" w:rsidRDefault="00841232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EE1AD8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выполнить № </w:t>
            </w:r>
            <w:r w:rsidR="00841232">
              <w:rPr>
                <w:sz w:val="28"/>
                <w:szCs w:val="28"/>
              </w:rPr>
              <w:t xml:space="preserve">237,который поможет  окончательно убедиться в </w:t>
            </w:r>
            <w:proofErr w:type="spellStart"/>
            <w:r w:rsidR="00841232">
              <w:rPr>
                <w:sz w:val="28"/>
                <w:szCs w:val="28"/>
              </w:rPr>
              <w:t>том</w:t>
            </w:r>
            <w:proofErr w:type="gramStart"/>
            <w:r w:rsidR="00841232">
              <w:rPr>
                <w:sz w:val="28"/>
                <w:szCs w:val="28"/>
              </w:rPr>
              <w:t>,ч</w:t>
            </w:r>
            <w:proofErr w:type="gramEnd"/>
            <w:r w:rsidR="00841232">
              <w:rPr>
                <w:sz w:val="28"/>
                <w:szCs w:val="28"/>
              </w:rPr>
              <w:t>то</w:t>
            </w:r>
            <w:proofErr w:type="spellEnd"/>
            <w:r w:rsidR="00841232">
              <w:rPr>
                <w:sz w:val="28"/>
                <w:szCs w:val="28"/>
              </w:rPr>
              <w:t xml:space="preserve"> союз «или можно заменить на союз «и», а утверждение останется верным.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41232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>Предлагает учащимся подвести итоги урока и ответить на вопросы: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>- что нового узнали?</w:t>
            </w:r>
          </w:p>
          <w:p w:rsidR="00841232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 xml:space="preserve">  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>- сделать вывод: достигнута или не достигнута цель урока? Почему?</w:t>
            </w:r>
          </w:p>
          <w:p w:rsidR="00841232" w:rsidRDefault="00841232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>Определяет и озвучивает домашнее задание в соответствии с результатами урока, целями следующего урока.</w:t>
            </w:r>
          </w:p>
          <w:p w:rsidR="008C0E5A" w:rsidRDefault="008C0E5A" w:rsidP="00447BF9">
            <w:pPr>
              <w:pStyle w:val="a4"/>
              <w:rPr>
                <w:sz w:val="28"/>
                <w:szCs w:val="28"/>
              </w:rPr>
            </w:pPr>
            <w:r w:rsidRPr="008C0E5A">
              <w:rPr>
                <w:sz w:val="28"/>
                <w:szCs w:val="28"/>
              </w:rPr>
              <w:t>Учитывает индивидуальный характер домашнего задания.</w:t>
            </w:r>
          </w:p>
          <w:p w:rsidR="0020551D" w:rsidRPr="008C0E5A" w:rsidRDefault="0020551D" w:rsidP="00447BF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0E5A" w:rsidRPr="008C0E5A" w:rsidRDefault="00BC29BD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8C0E5A" w:rsidRPr="008C0E5A" w:rsidRDefault="00295E7F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295E7F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295E7F" w:rsidRDefault="00295E7F" w:rsidP="00447BF9">
            <w:pPr>
              <w:pStyle w:val="a4"/>
              <w:rPr>
                <w:sz w:val="28"/>
                <w:szCs w:val="28"/>
              </w:rPr>
            </w:pPr>
          </w:p>
          <w:p w:rsidR="00295E7F" w:rsidRDefault="00295E7F" w:rsidP="00447BF9">
            <w:pPr>
              <w:pStyle w:val="a4"/>
              <w:rPr>
                <w:sz w:val="28"/>
                <w:szCs w:val="28"/>
              </w:rPr>
            </w:pPr>
          </w:p>
          <w:p w:rsidR="00295E7F" w:rsidRDefault="00295E7F" w:rsidP="00447BF9">
            <w:pPr>
              <w:pStyle w:val="a4"/>
              <w:rPr>
                <w:sz w:val="28"/>
                <w:szCs w:val="28"/>
              </w:rPr>
            </w:pPr>
          </w:p>
          <w:p w:rsidR="00295E7F" w:rsidRDefault="00295E7F" w:rsidP="00447BF9">
            <w:pPr>
              <w:pStyle w:val="a4"/>
              <w:rPr>
                <w:sz w:val="28"/>
                <w:szCs w:val="28"/>
              </w:rPr>
            </w:pPr>
          </w:p>
          <w:p w:rsidR="00295E7F" w:rsidRDefault="00295E7F" w:rsidP="00447BF9">
            <w:pPr>
              <w:pStyle w:val="a4"/>
              <w:rPr>
                <w:sz w:val="28"/>
                <w:szCs w:val="28"/>
              </w:rPr>
            </w:pPr>
          </w:p>
          <w:p w:rsidR="00295E7F" w:rsidRDefault="00295E7F" w:rsidP="00447BF9">
            <w:pPr>
              <w:pStyle w:val="a4"/>
              <w:rPr>
                <w:sz w:val="28"/>
                <w:szCs w:val="28"/>
              </w:rPr>
            </w:pPr>
          </w:p>
          <w:p w:rsidR="00295E7F" w:rsidRDefault="00295E7F" w:rsidP="00447BF9">
            <w:pPr>
              <w:pStyle w:val="a4"/>
              <w:rPr>
                <w:sz w:val="28"/>
                <w:szCs w:val="28"/>
              </w:rPr>
            </w:pPr>
          </w:p>
          <w:p w:rsidR="00295E7F" w:rsidRPr="008C0E5A" w:rsidRDefault="00295E7F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pStyle w:val="a4"/>
              <w:rPr>
                <w:sz w:val="28"/>
                <w:szCs w:val="28"/>
              </w:rPr>
            </w:pPr>
          </w:p>
          <w:p w:rsidR="008C0E5A" w:rsidRPr="008C0E5A" w:rsidRDefault="008C0E5A" w:rsidP="00447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E5A" w:rsidRPr="008C0E5A" w:rsidRDefault="008C0E5A" w:rsidP="00447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E5A" w:rsidRPr="008C0E5A" w:rsidRDefault="008C0E5A" w:rsidP="00447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E5A" w:rsidRPr="008C0E5A" w:rsidRDefault="008C0E5A" w:rsidP="00447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E5A" w:rsidRPr="008C0E5A" w:rsidRDefault="008C0E5A" w:rsidP="00447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E5A" w:rsidRPr="008C0E5A" w:rsidRDefault="008C0E5A" w:rsidP="00447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E5A" w:rsidRPr="008C0E5A" w:rsidRDefault="00295E7F" w:rsidP="0044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551D" w:rsidRPr="008C0E5A" w:rsidTr="00447BF9">
        <w:trPr>
          <w:tblCellSpacing w:w="0" w:type="dxa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551D" w:rsidRPr="0020551D" w:rsidRDefault="0020551D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551D" w:rsidRPr="0020551D" w:rsidRDefault="0020551D" w:rsidP="00447BF9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IV </w:t>
            </w:r>
            <w:r>
              <w:rPr>
                <w:b/>
                <w:bCs/>
                <w:sz w:val="28"/>
                <w:szCs w:val="28"/>
              </w:rPr>
              <w:t>Рефлексия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551D" w:rsidRPr="008C0E5A" w:rsidRDefault="0020551D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1.Оценить свою деятельность на уроке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551D" w:rsidRDefault="0020551D" w:rsidP="0020551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оставляют на лесенке знаний </w:t>
            </w:r>
            <w:proofErr w:type="spellStart"/>
            <w:r>
              <w:rPr>
                <w:sz w:val="28"/>
                <w:szCs w:val="28"/>
              </w:rPr>
              <w:t>стике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)на соответствующей ступени:</w:t>
            </w:r>
          </w:p>
          <w:p w:rsidR="0020551D" w:rsidRDefault="0020551D" w:rsidP="0020551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ничего не понятно на уроке;</w:t>
            </w:r>
          </w:p>
          <w:p w:rsidR="0020551D" w:rsidRDefault="0020551D" w:rsidP="0020551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-всё понятно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трудностей не испытываю</w:t>
            </w:r>
          </w:p>
          <w:p w:rsidR="0020551D" w:rsidRDefault="0020551D" w:rsidP="0020551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хочу знать больше</w:t>
            </w:r>
          </w:p>
        </w:tc>
        <w:tc>
          <w:tcPr>
            <w:tcW w:w="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551D" w:rsidRPr="0020551D" w:rsidRDefault="0020551D" w:rsidP="00447BF9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ответить на вопрос: «</w:t>
            </w:r>
            <w:r w:rsidRPr="0020551D">
              <w:rPr>
                <w:i/>
                <w:sz w:val="28"/>
                <w:szCs w:val="28"/>
              </w:rPr>
              <w:t>Кто готов оценить свою деятельность на уроке</w:t>
            </w:r>
            <w:r>
              <w:rPr>
                <w:i/>
                <w:sz w:val="28"/>
                <w:szCs w:val="28"/>
              </w:rPr>
              <w:t>?</w:t>
            </w:r>
            <w:r w:rsidRPr="0020551D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0551D">
              <w:rPr>
                <w:sz w:val="28"/>
                <w:szCs w:val="28"/>
              </w:rPr>
              <w:t>Ответ объяснить.</w:t>
            </w:r>
          </w:p>
        </w:tc>
        <w:tc>
          <w:tcPr>
            <w:tcW w:w="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551D" w:rsidRPr="008C0E5A" w:rsidRDefault="0020551D" w:rsidP="00447BF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551D" w:rsidRDefault="00295E7F" w:rsidP="00447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C0E5A" w:rsidRPr="008C0E5A" w:rsidRDefault="008C0E5A" w:rsidP="0020551D">
      <w:pPr>
        <w:rPr>
          <w:rFonts w:ascii="Times New Roman" w:hAnsi="Times New Roman" w:cs="Times New Roman"/>
          <w:sz w:val="28"/>
          <w:szCs w:val="28"/>
        </w:rPr>
      </w:pPr>
    </w:p>
    <w:sectPr w:rsidR="008C0E5A" w:rsidRPr="008C0E5A" w:rsidSect="008871D9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552FA"/>
    <w:multiLevelType w:val="hybridMultilevel"/>
    <w:tmpl w:val="A016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71D9"/>
    <w:rsid w:val="000942C5"/>
    <w:rsid w:val="00094FB5"/>
    <w:rsid w:val="000A14B8"/>
    <w:rsid w:val="000F3DB5"/>
    <w:rsid w:val="001B27BE"/>
    <w:rsid w:val="001C6F08"/>
    <w:rsid w:val="0020551D"/>
    <w:rsid w:val="00295E7F"/>
    <w:rsid w:val="002D4313"/>
    <w:rsid w:val="003A155D"/>
    <w:rsid w:val="00841232"/>
    <w:rsid w:val="008871D9"/>
    <w:rsid w:val="008C0E5A"/>
    <w:rsid w:val="00B8699F"/>
    <w:rsid w:val="00BC29BD"/>
    <w:rsid w:val="00DE76F8"/>
    <w:rsid w:val="00E06724"/>
    <w:rsid w:val="00ED5AA7"/>
    <w:rsid w:val="00EE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1D9"/>
    <w:pPr>
      <w:spacing w:after="0" w:line="240" w:lineRule="auto"/>
    </w:pPr>
  </w:style>
  <w:style w:type="paragraph" w:styleId="a4">
    <w:name w:val="Normal (Web)"/>
    <w:basedOn w:val="a"/>
    <w:rsid w:val="008C0E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№13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4</cp:revision>
  <cp:lastPrinted>2006-01-14T23:10:00Z</cp:lastPrinted>
  <dcterms:created xsi:type="dcterms:W3CDTF">2006-01-05T22:53:00Z</dcterms:created>
  <dcterms:modified xsi:type="dcterms:W3CDTF">2006-01-14T23:10:00Z</dcterms:modified>
</cp:coreProperties>
</file>